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F621BD" w14:textId="77777777" w:rsidR="00B77ED7" w:rsidRPr="00B2560D" w:rsidRDefault="00B77ED7" w:rsidP="00B77ED7">
      <w:pPr>
        <w:pStyle w:val="NoSpacing"/>
        <w:rPr>
          <w:b/>
          <w:sz w:val="24"/>
          <w:szCs w:val="24"/>
        </w:rPr>
      </w:pPr>
      <w:r w:rsidRPr="00B2560D">
        <w:rPr>
          <w:b/>
          <w:sz w:val="24"/>
          <w:szCs w:val="24"/>
        </w:rPr>
        <w:t>Amateur Radio on the International Space Station (ARISS)</w:t>
      </w:r>
    </w:p>
    <w:p w14:paraId="5979174A" w14:textId="77777777" w:rsidR="00B77ED7" w:rsidRDefault="00B77ED7" w:rsidP="001E213E">
      <w:pPr>
        <w:pStyle w:val="NoSpacing"/>
        <w:rPr>
          <w:sz w:val="24"/>
          <w:szCs w:val="24"/>
        </w:rPr>
      </w:pPr>
    </w:p>
    <w:p w14:paraId="3B93BD0D" w14:textId="46B45A66" w:rsidR="00521FEB" w:rsidRPr="00AC6F51" w:rsidRDefault="00521FEB" w:rsidP="00521FEB">
      <w:pPr>
        <w:pStyle w:val="NoSpacing"/>
        <w:rPr>
          <w:rFonts w:ascii="Calibri" w:eastAsia="Times New Roman" w:hAnsi="Calibri" w:cs="Calibri"/>
          <w:color w:val="000000"/>
          <w:sz w:val="24"/>
          <w:szCs w:val="24"/>
        </w:rPr>
      </w:pPr>
      <w:r w:rsidRPr="002369D5">
        <w:rPr>
          <w:color w:val="000000"/>
          <w:sz w:val="24"/>
          <w:szCs w:val="24"/>
          <w:shd w:val="clear" w:color="auto" w:fill="FFFFFF"/>
        </w:rPr>
        <w:t>April 24:</w:t>
      </w:r>
      <w:r>
        <w:rPr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Calibri" w:eastAsia="Times New Roman" w:hAnsi="Calibri" w:cs="Calibri"/>
          <w:color w:val="000000"/>
          <w:sz w:val="24"/>
          <w:szCs w:val="24"/>
        </w:rPr>
        <w:t xml:space="preserve">ARISS-US Education Committee member </w:t>
      </w:r>
      <w:r w:rsidRPr="008259EC">
        <w:rPr>
          <w:rFonts w:ascii="Calibri" w:eastAsia="Times New Roman" w:hAnsi="Calibri" w:cs="Calibri"/>
          <w:color w:val="000000"/>
          <w:sz w:val="24"/>
          <w:szCs w:val="24"/>
        </w:rPr>
        <w:t>Melissa Pore</w:t>
      </w:r>
      <w:r>
        <w:rPr>
          <w:rFonts w:ascii="Calibri" w:eastAsia="Times New Roman" w:hAnsi="Calibri" w:cs="Calibri"/>
          <w:color w:val="000000"/>
          <w:sz w:val="24"/>
          <w:szCs w:val="24"/>
        </w:rPr>
        <w:t xml:space="preserve"> </w:t>
      </w:r>
      <w:r w:rsidRPr="008259EC">
        <w:rPr>
          <w:rFonts w:ascii="Calibri" w:eastAsia="Times New Roman" w:hAnsi="Calibri" w:cs="Calibri"/>
          <w:color w:val="000000"/>
          <w:sz w:val="24"/>
          <w:szCs w:val="24"/>
        </w:rPr>
        <w:t xml:space="preserve">and </w:t>
      </w:r>
      <w:r>
        <w:rPr>
          <w:rFonts w:ascii="Calibri" w:eastAsia="Times New Roman" w:hAnsi="Calibri" w:cs="Calibri"/>
          <w:color w:val="000000"/>
          <w:sz w:val="24"/>
          <w:szCs w:val="24"/>
        </w:rPr>
        <w:t xml:space="preserve">committee lead </w:t>
      </w:r>
      <w:r w:rsidRPr="008259EC">
        <w:rPr>
          <w:rFonts w:ascii="Calibri" w:eastAsia="Times New Roman" w:hAnsi="Calibri" w:cs="Calibri"/>
          <w:color w:val="000000"/>
          <w:sz w:val="24"/>
          <w:szCs w:val="24"/>
        </w:rPr>
        <w:t>Kathy Lamont</w:t>
      </w:r>
      <w:r>
        <w:rPr>
          <w:rFonts w:ascii="Calibri" w:eastAsia="Times New Roman" w:hAnsi="Calibri" w:cs="Calibri"/>
          <w:color w:val="000000"/>
          <w:sz w:val="24"/>
          <w:szCs w:val="24"/>
        </w:rPr>
        <w:t xml:space="preserve">, along with </w:t>
      </w:r>
      <w:r w:rsidRPr="008259EC">
        <w:rPr>
          <w:rFonts w:ascii="Calibri" w:eastAsia="Times New Roman" w:hAnsi="Calibri" w:cs="Calibr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Ria Jairam, </w:t>
      </w:r>
      <w:r>
        <w:rPr>
          <w:rFonts w:ascii="Calibri" w:eastAsia="Times New Roman" w:hAnsi="Calibri" w:cs="Calibr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an ARRL </w:t>
      </w:r>
      <w:r w:rsidRPr="008259EC">
        <w:rPr>
          <w:rFonts w:ascii="Calibri" w:eastAsia="Times New Roman" w:hAnsi="Calibri" w:cs="Calibri"/>
          <w:color w:val="000000"/>
          <w:sz w:val="24"/>
          <w:szCs w:val="24"/>
          <w:bdr w:val="none" w:sz="0" w:space="0" w:color="auto" w:frame="1"/>
          <w:shd w:val="clear" w:color="auto" w:fill="FFFFFF"/>
        </w:rPr>
        <w:t>Director, </w:t>
      </w:r>
      <w:r w:rsidRPr="008259EC">
        <w:rPr>
          <w:rFonts w:ascii="Calibri" w:eastAsia="Times New Roman" w:hAnsi="Calibri" w:cs="Calibri"/>
          <w:color w:val="000000"/>
          <w:sz w:val="24"/>
          <w:szCs w:val="24"/>
        </w:rPr>
        <w:t xml:space="preserve">presented </w:t>
      </w:r>
      <w:r>
        <w:rPr>
          <w:rFonts w:ascii="Calibri" w:eastAsia="Times New Roman" w:hAnsi="Calibri" w:cs="Calibri"/>
          <w:color w:val="000000"/>
          <w:sz w:val="24"/>
          <w:szCs w:val="24"/>
        </w:rPr>
        <w:t xml:space="preserve">at </w:t>
      </w:r>
      <w:r w:rsidRPr="008259EC">
        <w:rPr>
          <w:rFonts w:ascii="Calibri" w:eastAsia="Times New Roman" w:hAnsi="Calibri" w:cs="Calibri"/>
          <w:color w:val="000000"/>
          <w:sz w:val="24"/>
          <w:szCs w:val="24"/>
        </w:rPr>
        <w:t>a</w:t>
      </w:r>
      <w:r>
        <w:rPr>
          <w:rFonts w:ascii="Calibri" w:eastAsia="Times New Roman" w:hAnsi="Calibri" w:cs="Calibri"/>
          <w:color w:val="000000"/>
          <w:sz w:val="24"/>
          <w:szCs w:val="24"/>
        </w:rPr>
        <w:t xml:space="preserve"> panel session</w:t>
      </w:r>
      <w:r w:rsidRPr="008259EC">
        <w:rPr>
          <w:rFonts w:ascii="Calibri" w:eastAsia="Times New Roman" w:hAnsi="Calibri" w:cs="Calibri"/>
          <w:color w:val="000000"/>
          <w:sz w:val="24"/>
          <w:szCs w:val="24"/>
        </w:rPr>
        <w:t xml:space="preserve"> for the </w:t>
      </w:r>
      <w:r>
        <w:rPr>
          <w:rFonts w:ascii="Calibri" w:eastAsia="Times New Roman" w:hAnsi="Calibri" w:cs="Calibri"/>
          <w:color w:val="000000"/>
          <w:sz w:val="24"/>
          <w:szCs w:val="24"/>
        </w:rPr>
        <w:t xml:space="preserve">ARRL </w:t>
      </w:r>
      <w:r w:rsidRPr="008259EC">
        <w:rPr>
          <w:rFonts w:ascii="Calibri" w:eastAsia="Times New Roman" w:hAnsi="Calibri" w:cs="Calibri"/>
          <w:color w:val="000000"/>
          <w:sz w:val="24"/>
          <w:szCs w:val="24"/>
        </w:rPr>
        <w:t xml:space="preserve">Virginia </w:t>
      </w:r>
      <w:r>
        <w:rPr>
          <w:rFonts w:ascii="Calibri" w:eastAsia="Times New Roman" w:hAnsi="Calibri" w:cs="Calibri"/>
          <w:color w:val="000000"/>
          <w:sz w:val="24"/>
          <w:szCs w:val="24"/>
        </w:rPr>
        <w:t>Convention</w:t>
      </w:r>
      <w:r w:rsidRPr="008259EC">
        <w:rPr>
          <w:rFonts w:ascii="Calibri" w:eastAsia="Times New Roman" w:hAnsi="Calibri" w:cs="Calibri"/>
          <w:color w:val="000000"/>
          <w:sz w:val="24"/>
          <w:szCs w:val="24"/>
        </w:rPr>
        <w:t xml:space="preserve">.  The session </w:t>
      </w:r>
      <w:r>
        <w:rPr>
          <w:rFonts w:ascii="Calibri" w:eastAsia="Times New Roman" w:hAnsi="Calibri" w:cs="Calibri"/>
          <w:color w:val="000000"/>
          <w:sz w:val="24"/>
          <w:szCs w:val="24"/>
        </w:rPr>
        <w:t>title was</w:t>
      </w:r>
      <w:r w:rsidRPr="008259EC">
        <w:rPr>
          <w:rFonts w:ascii="Calibri" w:eastAsia="Times New Roman" w:hAnsi="Calibri" w:cs="Calibri"/>
          <w:color w:val="000000"/>
          <w:sz w:val="24"/>
          <w:szCs w:val="24"/>
        </w:rPr>
        <w:t xml:space="preserve">, "Get Inclusive with </w:t>
      </w:r>
      <w:r>
        <w:rPr>
          <w:rFonts w:ascii="Calibri" w:eastAsia="Times New Roman" w:hAnsi="Calibri" w:cs="Calibri"/>
          <w:color w:val="000000"/>
          <w:sz w:val="24"/>
          <w:szCs w:val="24"/>
        </w:rPr>
        <w:t>N</w:t>
      </w:r>
      <w:r w:rsidRPr="008259EC">
        <w:rPr>
          <w:rFonts w:ascii="Calibri" w:eastAsia="Times New Roman" w:hAnsi="Calibri" w:cs="Calibri"/>
          <w:color w:val="000000"/>
          <w:sz w:val="24"/>
          <w:szCs w:val="24"/>
        </w:rPr>
        <w:t xml:space="preserve">on-traditional </w:t>
      </w:r>
      <w:r>
        <w:rPr>
          <w:rFonts w:ascii="Calibri" w:eastAsia="Times New Roman" w:hAnsi="Calibri" w:cs="Calibri"/>
          <w:color w:val="000000"/>
          <w:sz w:val="24"/>
          <w:szCs w:val="24"/>
        </w:rPr>
        <w:t>Operators.  But H</w:t>
      </w:r>
      <w:r w:rsidRPr="008259EC">
        <w:rPr>
          <w:rFonts w:ascii="Calibri" w:eastAsia="Times New Roman" w:hAnsi="Calibri" w:cs="Calibri"/>
          <w:color w:val="000000"/>
          <w:sz w:val="24"/>
          <w:szCs w:val="24"/>
        </w:rPr>
        <w:t xml:space="preserve">ow?".  During the webinar, </w:t>
      </w:r>
      <w:r>
        <w:rPr>
          <w:rFonts w:ascii="Calibri" w:eastAsia="Times New Roman" w:hAnsi="Calibri" w:cs="Calibri"/>
          <w:color w:val="000000"/>
          <w:sz w:val="24"/>
          <w:szCs w:val="24"/>
        </w:rPr>
        <w:t>Lamont</w:t>
      </w:r>
      <w:r w:rsidRPr="008259EC">
        <w:rPr>
          <w:rFonts w:ascii="Calibri" w:eastAsia="Times New Roman" w:hAnsi="Calibri" w:cs="Calibri"/>
          <w:color w:val="000000"/>
          <w:sz w:val="24"/>
          <w:szCs w:val="24"/>
        </w:rPr>
        <w:t xml:space="preserve"> and </w:t>
      </w:r>
      <w:r>
        <w:rPr>
          <w:rFonts w:ascii="Calibri" w:eastAsia="Times New Roman" w:hAnsi="Calibri" w:cs="Calibri"/>
          <w:color w:val="000000"/>
          <w:sz w:val="24"/>
          <w:szCs w:val="24"/>
        </w:rPr>
        <w:t xml:space="preserve">Pore </w:t>
      </w:r>
      <w:r w:rsidRPr="008259EC">
        <w:rPr>
          <w:rFonts w:ascii="Calibri" w:eastAsia="Times New Roman" w:hAnsi="Calibri" w:cs="Calibri"/>
          <w:color w:val="000000"/>
          <w:sz w:val="24"/>
          <w:szCs w:val="24"/>
        </w:rPr>
        <w:t xml:space="preserve">discussed their efforts </w:t>
      </w:r>
      <w:r>
        <w:rPr>
          <w:rFonts w:ascii="Calibri" w:eastAsia="Times New Roman" w:hAnsi="Calibri" w:cs="Calibri"/>
          <w:color w:val="000000"/>
          <w:sz w:val="24"/>
          <w:szCs w:val="24"/>
        </w:rPr>
        <w:t xml:space="preserve">to inspire </w:t>
      </w:r>
      <w:r w:rsidRPr="008259EC">
        <w:rPr>
          <w:rFonts w:ascii="Calibri" w:eastAsia="Times New Roman" w:hAnsi="Calibri" w:cs="Calibri"/>
          <w:color w:val="000000"/>
          <w:sz w:val="24"/>
          <w:szCs w:val="24"/>
        </w:rPr>
        <w:t>youth</w:t>
      </w:r>
      <w:r>
        <w:rPr>
          <w:rFonts w:ascii="Calibri" w:eastAsia="Times New Roman" w:hAnsi="Calibri" w:cs="Calibri"/>
          <w:color w:val="000000"/>
          <w:sz w:val="24"/>
          <w:szCs w:val="24"/>
        </w:rPr>
        <w:t xml:space="preserve"> and educators</w:t>
      </w:r>
      <w:r w:rsidRPr="008259EC">
        <w:rPr>
          <w:rFonts w:ascii="Calibri" w:eastAsia="Times New Roman" w:hAnsi="Calibri" w:cs="Calibri"/>
          <w:color w:val="000000"/>
          <w:sz w:val="24"/>
          <w:szCs w:val="24"/>
        </w:rPr>
        <w:t xml:space="preserve"> in radio</w:t>
      </w:r>
      <w:r>
        <w:rPr>
          <w:rFonts w:ascii="Calibri" w:eastAsia="Times New Roman" w:hAnsi="Calibri" w:cs="Calibri"/>
          <w:color w:val="000000"/>
          <w:sz w:val="24"/>
          <w:szCs w:val="24"/>
        </w:rPr>
        <w:t>, space,</w:t>
      </w:r>
      <w:r w:rsidRPr="008259EC">
        <w:rPr>
          <w:rFonts w:ascii="Calibri" w:eastAsia="Times New Roman" w:hAnsi="Calibri" w:cs="Calibri"/>
          <w:color w:val="000000"/>
          <w:sz w:val="24"/>
          <w:szCs w:val="24"/>
        </w:rPr>
        <w:t xml:space="preserve"> and </w:t>
      </w:r>
      <w:r>
        <w:rPr>
          <w:rFonts w:ascii="Calibri" w:eastAsia="Times New Roman" w:hAnsi="Calibri" w:cs="Calibri"/>
          <w:color w:val="000000"/>
          <w:sz w:val="24"/>
          <w:szCs w:val="24"/>
        </w:rPr>
        <w:t xml:space="preserve">wireless technology and described </w:t>
      </w:r>
      <w:r w:rsidRPr="008259EC">
        <w:rPr>
          <w:rFonts w:ascii="Calibri" w:eastAsia="Times New Roman" w:hAnsi="Calibri" w:cs="Calibri"/>
          <w:color w:val="000000"/>
          <w:sz w:val="24"/>
          <w:szCs w:val="24"/>
        </w:rPr>
        <w:t xml:space="preserve">their respective ARISS </w:t>
      </w:r>
      <w:r>
        <w:rPr>
          <w:rFonts w:ascii="Calibri" w:eastAsia="Times New Roman" w:hAnsi="Calibri" w:cs="Calibri"/>
          <w:color w:val="000000"/>
          <w:sz w:val="24"/>
          <w:szCs w:val="24"/>
        </w:rPr>
        <w:t xml:space="preserve">school </w:t>
      </w:r>
      <w:r w:rsidRPr="008259EC">
        <w:rPr>
          <w:rFonts w:ascii="Calibri" w:eastAsia="Times New Roman" w:hAnsi="Calibri" w:cs="Calibri"/>
          <w:color w:val="000000"/>
          <w:sz w:val="24"/>
          <w:szCs w:val="24"/>
        </w:rPr>
        <w:t xml:space="preserve">contacts.  </w:t>
      </w:r>
      <w:r>
        <w:rPr>
          <w:rFonts w:ascii="Calibri" w:eastAsia="Times New Roman" w:hAnsi="Calibri" w:cs="Calibri"/>
          <w:color w:val="000000"/>
          <w:sz w:val="24"/>
          <w:szCs w:val="24"/>
        </w:rPr>
        <w:t xml:space="preserve">Jairam focused on women and youth in radio. Attendees totaled </w:t>
      </w:r>
      <w:r w:rsidRPr="008259EC">
        <w:rPr>
          <w:rFonts w:ascii="Calibri" w:eastAsia="Times New Roman" w:hAnsi="Calibri" w:cs="Calibri"/>
          <w:color w:val="000000"/>
          <w:sz w:val="24"/>
          <w:szCs w:val="24"/>
        </w:rPr>
        <w:t>38</w:t>
      </w:r>
      <w:r>
        <w:rPr>
          <w:rFonts w:ascii="Calibri" w:eastAsia="Times New Roman" w:hAnsi="Calibri" w:cs="Calibri"/>
          <w:color w:val="000000"/>
          <w:sz w:val="24"/>
          <w:szCs w:val="24"/>
        </w:rPr>
        <w:t>.</w:t>
      </w:r>
    </w:p>
    <w:p w14:paraId="2DC880A7" w14:textId="77777777" w:rsidR="00521FEB" w:rsidRPr="00521FEB" w:rsidRDefault="00521FEB" w:rsidP="00521FEB">
      <w:pPr>
        <w:pStyle w:val="NoSpacing"/>
        <w:rPr>
          <w:rFonts w:cstheme="minorHAnsi"/>
          <w:sz w:val="24"/>
          <w:szCs w:val="24"/>
        </w:rPr>
      </w:pPr>
    </w:p>
    <w:p w14:paraId="0306EA73" w14:textId="6FFC1852" w:rsidR="00EE1EB3" w:rsidRPr="00AC6F51" w:rsidRDefault="00521FEB" w:rsidP="00EE1EB3">
      <w:pPr>
        <w:pStyle w:val="NoSpacing"/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</w:pPr>
      <w:r w:rsidRPr="002D616A">
        <w:rPr>
          <w:rFonts w:cstheme="minorHAnsi"/>
          <w:sz w:val="24"/>
          <w:szCs w:val="24"/>
        </w:rPr>
        <w:t>April</w:t>
      </w:r>
      <w:r w:rsidR="00C5459B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26: St</w:t>
      </w:r>
      <w:r w:rsidR="002D616A" w:rsidRPr="002D616A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Margaret’s School in </w:t>
      </w:r>
      <w:r w:rsidR="002D616A" w:rsidRPr="002D616A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>Melbourne, Victoria, Australia hosted an ARISS contact with Shannon Walker</w:t>
      </w:r>
      <w:r w:rsidR="00B42890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who answered</w:t>
      </w:r>
      <w:r w:rsidR="002D616A" w:rsidRPr="002D616A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15 </w:t>
      </w:r>
      <w:r w:rsidR="00B42890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>student</w:t>
      </w:r>
      <w:r w:rsidR="002D616A" w:rsidRPr="002D616A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questions</w:t>
      </w:r>
      <w:r w:rsidR="00B42890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>.</w:t>
      </w:r>
      <w:r w:rsidR="002D616A" w:rsidRPr="002D616A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B42890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The faculty had shared </w:t>
      </w:r>
      <w:r w:rsidR="00AA29F6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related </w:t>
      </w:r>
      <w:r w:rsidR="00F774FA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STEM </w:t>
      </w:r>
      <w:r w:rsidR="00B42890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lessons with four other area schools</w:t>
      </w:r>
      <w:r w:rsidR="00AA29F6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: </w:t>
      </w:r>
      <w:r w:rsidR="00B42890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Brentwood Park Primary School, Beacon Hills College, St Francis Primary School, Berwick Grammar School</w:t>
      </w:r>
      <w:r w:rsidR="00AA29F6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, an</w:t>
      </w:r>
      <w:r w:rsidR="004A6F65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d</w:t>
      </w:r>
      <w:r w:rsidR="00B42890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AA29F6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a few </w:t>
      </w:r>
      <w:r w:rsidR="004A6F65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students from </w:t>
      </w:r>
      <w:r w:rsidR="00B42890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the first</w:t>
      </w:r>
      <w:r w:rsidR="00B42890" w:rsidRPr="00B42890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B42890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two </w:t>
      </w:r>
      <w:r w:rsidR="00D6752C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schools </w:t>
      </w:r>
      <w:r w:rsidR="004A6F65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were invited</w:t>
      </w:r>
      <w:r w:rsidR="00D6752C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to the</w:t>
      </w:r>
      <w:r w:rsidR="00AA29F6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ARISS</w:t>
      </w:r>
      <w:r w:rsidR="00D6752C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event to </w:t>
      </w:r>
      <w:r w:rsidR="00F774FA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ask </w:t>
      </w:r>
      <w:r w:rsidR="00AA29F6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Walker their </w:t>
      </w:r>
      <w:r w:rsidR="00F774FA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questions</w:t>
      </w:r>
      <w:r w:rsidR="00514C9F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. </w:t>
      </w:r>
      <w:r w:rsidR="00AA29F6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With</w:t>
      </w:r>
      <w:r w:rsidR="00514C9F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COVID, onsite were </w:t>
      </w:r>
      <w:r w:rsidR="002D616A" w:rsidRPr="002D616A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13 students, 13 parents, 4 </w:t>
      </w:r>
      <w:r w:rsidR="006B4287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school staff, </w:t>
      </w:r>
      <w:r w:rsidR="002D616A" w:rsidRPr="002D616A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>and 4 radio</w:t>
      </w:r>
      <w:r w:rsidR="006B4287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amateurs</w:t>
      </w:r>
      <w:r w:rsidR="002D616A" w:rsidRPr="002D616A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>. </w:t>
      </w:r>
      <w:r w:rsidR="00052984">
        <w:rPr>
          <w:color w:val="201F1E"/>
          <w:sz w:val="24"/>
          <w:szCs w:val="24"/>
          <w:bdr w:val="none" w:sz="0" w:space="0" w:color="auto" w:frame="1"/>
        </w:rPr>
        <w:t xml:space="preserve">Another </w:t>
      </w:r>
      <w:r w:rsidR="00D6752C">
        <w:rPr>
          <w:color w:val="201F1E"/>
          <w:sz w:val="24"/>
          <w:szCs w:val="24"/>
          <w:bdr w:val="none" w:sz="0" w:space="0" w:color="auto" w:frame="1"/>
        </w:rPr>
        <w:t xml:space="preserve">129 </w:t>
      </w:r>
      <w:r w:rsidR="00052984">
        <w:rPr>
          <w:color w:val="201F1E"/>
          <w:sz w:val="24"/>
          <w:szCs w:val="24"/>
          <w:bdr w:val="none" w:sz="0" w:space="0" w:color="auto" w:frame="1"/>
        </w:rPr>
        <w:t xml:space="preserve">viewed the action via off-site livestream and 21 listened </w:t>
      </w:r>
      <w:r w:rsidR="00052984" w:rsidRPr="00C5459B">
        <w:rPr>
          <w:rFonts w:cstheme="minorHAnsi"/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via the ham radio audio service </w:t>
      </w:r>
      <w:proofErr w:type="spellStart"/>
      <w:r w:rsidR="00052984" w:rsidRPr="00C5459B">
        <w:rPr>
          <w:rFonts w:cstheme="minorHAnsi"/>
          <w:color w:val="1D2228"/>
          <w:sz w:val="24"/>
          <w:szCs w:val="24"/>
          <w:bdr w:val="none" w:sz="0" w:space="0" w:color="auto" w:frame="1"/>
          <w:shd w:val="clear" w:color="auto" w:fill="FFFFFF"/>
        </w:rPr>
        <w:t>Echolink</w:t>
      </w:r>
      <w:proofErr w:type="spellEnd"/>
      <w:r w:rsidR="00052984" w:rsidRPr="00C5459B">
        <w:rPr>
          <w:rFonts w:cstheme="minorHAnsi"/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 and Internet Radio Linking Project platforms</w:t>
      </w:r>
      <w:r w:rsidR="00052984">
        <w:rPr>
          <w:rFonts w:cstheme="minorHAnsi"/>
          <w:color w:val="1D2228"/>
          <w:sz w:val="24"/>
          <w:szCs w:val="24"/>
          <w:bdr w:val="none" w:sz="0" w:space="0" w:color="auto" w:frame="1"/>
          <w:shd w:val="clear" w:color="auto" w:fill="FFFFFF"/>
        </w:rPr>
        <w:t>.</w:t>
      </w:r>
      <w:r w:rsidR="00052984" w:rsidRPr="00C5459B">
        <w:rPr>
          <w:rFonts w:cstheme="minorHAnsi"/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6B4287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An hour prior to the radio contact, those taking part saw and heard </w:t>
      </w:r>
      <w:r w:rsidR="006B4287">
        <w:rPr>
          <w:rFonts w:cstheme="minorHAnsi"/>
          <w:color w:val="1D2228"/>
          <w:sz w:val="24"/>
          <w:szCs w:val="24"/>
          <w:bdr w:val="none" w:sz="0" w:space="0" w:color="auto" w:frame="1"/>
          <w:shd w:val="clear" w:color="auto" w:fill="FFFFFF"/>
        </w:rPr>
        <w:t>STEM-related programming and short talks</w:t>
      </w:r>
      <w:r w:rsidR="00F774FA">
        <w:rPr>
          <w:rFonts w:cstheme="minorHAnsi"/>
          <w:color w:val="1D2228"/>
          <w:sz w:val="24"/>
          <w:szCs w:val="24"/>
          <w:bdr w:val="none" w:sz="0" w:space="0" w:color="auto" w:frame="1"/>
          <w:shd w:val="clear" w:color="auto" w:fill="FFFFFF"/>
        </w:rPr>
        <w:t>. Th</w:t>
      </w:r>
      <w:r w:rsidR="00AA29F6">
        <w:rPr>
          <w:rFonts w:cstheme="minorHAnsi"/>
          <w:color w:val="1D2228"/>
          <w:sz w:val="24"/>
          <w:szCs w:val="24"/>
          <w:bdr w:val="none" w:sz="0" w:space="0" w:color="auto" w:frame="1"/>
          <w:shd w:val="clear" w:color="auto" w:fill="FFFFFF"/>
        </w:rPr>
        <w:t>e</w:t>
      </w:r>
      <w:r w:rsidR="00F774FA">
        <w:rPr>
          <w:rFonts w:cstheme="minorHAnsi"/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se began </w:t>
      </w:r>
      <w:r w:rsidR="006B4287">
        <w:rPr>
          <w:rFonts w:cstheme="minorHAnsi"/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with the </w:t>
      </w:r>
      <w:r w:rsidR="00AA29F6">
        <w:rPr>
          <w:rFonts w:cstheme="minorHAnsi"/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school </w:t>
      </w:r>
      <w:r w:rsidR="006B4287">
        <w:rPr>
          <w:rFonts w:cstheme="minorHAnsi"/>
          <w:color w:val="1D2228"/>
          <w:sz w:val="24"/>
          <w:szCs w:val="24"/>
          <w:bdr w:val="none" w:sz="0" w:space="0" w:color="auto" w:frame="1"/>
          <w:shd w:val="clear" w:color="auto" w:fill="FFFFFF"/>
        </w:rPr>
        <w:t>principal</w:t>
      </w:r>
      <w:r w:rsidR="00AA29F6">
        <w:rPr>
          <w:rFonts w:cstheme="minorHAnsi"/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 acknowledging</w:t>
      </w:r>
      <w:r w:rsidR="006B4287">
        <w:rPr>
          <w:rFonts w:cstheme="minorHAnsi"/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 the oldest Victoria native peoples, whose current king provided a goodwill message to the students, audience, and ARISS team. </w:t>
      </w:r>
      <w:r w:rsidR="00F774FA">
        <w:rPr>
          <w:rFonts w:cstheme="minorHAnsi"/>
          <w:color w:val="1D2228"/>
          <w:sz w:val="24"/>
          <w:szCs w:val="24"/>
          <w:bdr w:val="none" w:sz="0" w:space="0" w:color="auto" w:frame="1"/>
          <w:shd w:val="clear" w:color="auto" w:fill="FFFFFF"/>
        </w:rPr>
        <w:t>T</w:t>
      </w:r>
      <w:r w:rsidR="004A6F65">
        <w:rPr>
          <w:rFonts w:cstheme="minorHAnsi"/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he principal shared </w:t>
      </w:r>
      <w:r w:rsidR="00052984">
        <w:rPr>
          <w:rFonts w:cstheme="minorHAnsi"/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with </w:t>
      </w:r>
      <w:r w:rsidR="00AA29F6">
        <w:rPr>
          <w:rFonts w:cstheme="minorHAnsi"/>
          <w:color w:val="1D2228"/>
          <w:sz w:val="24"/>
          <w:szCs w:val="24"/>
          <w:bdr w:val="none" w:sz="0" w:space="0" w:color="auto" w:frame="1"/>
          <w:shd w:val="clear" w:color="auto" w:fill="FFFFFF"/>
        </w:rPr>
        <w:t>listeners</w:t>
      </w:r>
      <w:r w:rsidR="00052984">
        <w:rPr>
          <w:rFonts w:cstheme="minorHAnsi"/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4A6F65">
        <w:rPr>
          <w:rFonts w:cstheme="minorHAnsi"/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that </w:t>
      </w:r>
      <w:r w:rsidR="004A6F65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70% of St Margaret’s girls and boys undertake STEM-</w:t>
      </w:r>
      <w:r w:rsidR="00F774FA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related</w:t>
      </w:r>
      <w:r w:rsidR="004A6F65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careers</w:t>
      </w:r>
      <w:r w:rsidR="002D616A" w:rsidRPr="002D616A">
        <w:rPr>
          <w:rFonts w:cstheme="minorHAnsi"/>
          <w:color w:val="1D2228"/>
          <w:sz w:val="24"/>
          <w:szCs w:val="24"/>
          <w:bdr w:val="none" w:sz="0" w:space="0" w:color="auto" w:frame="1"/>
          <w:shd w:val="clear" w:color="auto" w:fill="FFFFFF"/>
        </w:rPr>
        <w:t>.</w:t>
      </w:r>
      <w:r w:rsidR="002D616A" w:rsidRPr="002D616A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 The contact was </w:t>
      </w:r>
      <w:r w:rsidR="00B42890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taped, with 463 people viewing it; the link (begin watching at 1:13:50) </w:t>
      </w:r>
      <w:r w:rsidR="00F774FA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is </w:t>
      </w:r>
      <w:r w:rsidR="00B42890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>at:</w:t>
      </w:r>
      <w:r w:rsidR="002D616A" w:rsidRPr="002D616A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> </w:t>
      </w:r>
      <w:hyperlink r:id="rId5" w:tgtFrame="_blank" w:history="1">
        <w:r w:rsidR="002D616A" w:rsidRPr="002D616A">
          <w:rPr>
            <w:rStyle w:val="Hyperlink"/>
            <w:rFonts w:cstheme="minorHAnsi"/>
            <w:sz w:val="24"/>
            <w:szCs w:val="24"/>
            <w:bdr w:val="none" w:sz="0" w:space="0" w:color="auto" w:frame="1"/>
            <w:shd w:val="clear" w:color="auto" w:fill="FFFFFF"/>
          </w:rPr>
          <w:t>https://youtu.be/181z0fW-AsI</w:t>
        </w:r>
      </w:hyperlink>
      <w:r w:rsidR="00052984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.</w:t>
      </w:r>
      <w:r w:rsidR="002D616A" w:rsidRPr="002D616A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6B4287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B42890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 </w:t>
      </w:r>
    </w:p>
    <w:p w14:paraId="3B5CF214" w14:textId="77777777" w:rsidR="00EE1EB3" w:rsidRDefault="00EE1EB3" w:rsidP="00EE1EB3">
      <w:pPr>
        <w:pStyle w:val="NoSpacing"/>
        <w:rPr>
          <w:color w:val="201F1E"/>
          <w:sz w:val="24"/>
          <w:szCs w:val="24"/>
          <w:bdr w:val="none" w:sz="0" w:space="0" w:color="auto" w:frame="1"/>
        </w:rPr>
      </w:pPr>
    </w:p>
    <w:p w14:paraId="117099B6" w14:textId="23F100DA" w:rsidR="00DF59C2" w:rsidRPr="00AC6F51" w:rsidRDefault="00EE1EB3" w:rsidP="002D616A">
      <w:pPr>
        <w:pStyle w:val="NoSpacing"/>
        <w:rPr>
          <w:rFonts w:cstheme="minorHAnsi"/>
          <w:color w:val="201F1E"/>
          <w:sz w:val="24"/>
          <w:szCs w:val="24"/>
        </w:rPr>
      </w:pPr>
      <w:r w:rsidRPr="00C5459B">
        <w:rPr>
          <w:color w:val="201F1E"/>
          <w:sz w:val="24"/>
          <w:szCs w:val="24"/>
          <w:bdr w:val="none" w:sz="0" w:space="0" w:color="auto" w:frame="1"/>
        </w:rPr>
        <w:t xml:space="preserve">April 26: </w:t>
      </w:r>
      <w:r>
        <w:rPr>
          <w:color w:val="201F1E"/>
          <w:sz w:val="24"/>
          <w:szCs w:val="24"/>
          <w:bdr w:val="none" w:sz="0" w:space="0" w:color="auto" w:frame="1"/>
        </w:rPr>
        <w:t xml:space="preserve">Students </w:t>
      </w:r>
      <w:r w:rsidRPr="00C5459B">
        <w:rPr>
          <w:color w:val="201F1E"/>
          <w:sz w:val="24"/>
          <w:szCs w:val="24"/>
          <w:bdr w:val="none" w:sz="0" w:space="0" w:color="auto" w:frame="1"/>
        </w:rPr>
        <w:t xml:space="preserve">at </w:t>
      </w:r>
      <w:r>
        <w:rPr>
          <w:color w:val="201F1E"/>
          <w:sz w:val="24"/>
          <w:szCs w:val="24"/>
          <w:bdr w:val="none" w:sz="0" w:space="0" w:color="auto" w:frame="1"/>
        </w:rPr>
        <w:t xml:space="preserve">the all-girls’ high school, </w:t>
      </w:r>
      <w:r w:rsidRPr="00C5459B">
        <w:rPr>
          <w:color w:val="201F1E"/>
          <w:sz w:val="24"/>
          <w:szCs w:val="24"/>
          <w:bdr w:val="none" w:sz="0" w:space="0" w:color="auto" w:frame="1"/>
        </w:rPr>
        <w:t xml:space="preserve">St Scholastica’s College </w:t>
      </w:r>
      <w:r>
        <w:rPr>
          <w:sz w:val="24"/>
          <w:szCs w:val="24"/>
          <w:bdr w:val="none" w:sz="0" w:space="0" w:color="auto" w:frame="1"/>
          <w:shd w:val="clear" w:color="auto" w:fill="FFFFFF"/>
        </w:rPr>
        <w:t>in Glebe Point</w:t>
      </w:r>
      <w:r w:rsidRPr="00C5459B">
        <w:rPr>
          <w:sz w:val="24"/>
          <w:szCs w:val="24"/>
          <w:bdr w:val="none" w:sz="0" w:space="0" w:color="auto" w:frame="1"/>
          <w:shd w:val="clear" w:color="auto" w:fill="FFFFFF"/>
        </w:rPr>
        <w:t>, New South Wales, Australia</w:t>
      </w:r>
      <w:r w:rsidRPr="00C5459B">
        <w:rPr>
          <w:color w:val="201F1E"/>
          <w:sz w:val="24"/>
          <w:szCs w:val="24"/>
          <w:bdr w:val="none" w:sz="0" w:space="0" w:color="auto" w:frame="1"/>
        </w:rPr>
        <w:t xml:space="preserve"> held an ARISS contact with Victor Glover</w:t>
      </w:r>
      <w:r>
        <w:rPr>
          <w:color w:val="201F1E"/>
          <w:sz w:val="24"/>
          <w:szCs w:val="24"/>
          <w:bdr w:val="none" w:sz="0" w:space="0" w:color="auto" w:frame="1"/>
        </w:rPr>
        <w:t>. He answered 16 student questions while nearly 100 people, students, educators, and parents, watched</w:t>
      </w:r>
      <w:r w:rsidRPr="00C5459B">
        <w:rPr>
          <w:color w:val="201F1E"/>
          <w:sz w:val="24"/>
          <w:szCs w:val="24"/>
          <w:bdr w:val="none" w:sz="0" w:space="0" w:color="auto" w:frame="1"/>
        </w:rPr>
        <w:t>. </w:t>
      </w:r>
      <w:r>
        <w:rPr>
          <w:color w:val="201F1E"/>
          <w:sz w:val="24"/>
          <w:szCs w:val="24"/>
          <w:bdr w:val="none" w:sz="0" w:space="0" w:color="auto" w:frame="1"/>
        </w:rPr>
        <w:t xml:space="preserve">Another 94 viewed the action </w:t>
      </w:r>
      <w:r w:rsidR="00052984">
        <w:rPr>
          <w:color w:val="201F1E"/>
          <w:sz w:val="24"/>
          <w:szCs w:val="24"/>
          <w:bdr w:val="none" w:sz="0" w:space="0" w:color="auto" w:frame="1"/>
        </w:rPr>
        <w:t xml:space="preserve">via </w:t>
      </w:r>
      <w:r>
        <w:rPr>
          <w:color w:val="201F1E"/>
          <w:sz w:val="24"/>
          <w:szCs w:val="24"/>
          <w:bdr w:val="none" w:sz="0" w:space="0" w:color="auto" w:frame="1"/>
        </w:rPr>
        <w:t xml:space="preserve">off-site </w:t>
      </w:r>
      <w:r w:rsidR="00052984">
        <w:rPr>
          <w:color w:val="201F1E"/>
          <w:sz w:val="24"/>
          <w:szCs w:val="24"/>
          <w:bdr w:val="none" w:sz="0" w:space="0" w:color="auto" w:frame="1"/>
        </w:rPr>
        <w:t xml:space="preserve">livestream </w:t>
      </w:r>
      <w:r>
        <w:rPr>
          <w:color w:val="201F1E"/>
          <w:sz w:val="24"/>
          <w:szCs w:val="24"/>
          <w:bdr w:val="none" w:sz="0" w:space="0" w:color="auto" w:frame="1"/>
        </w:rPr>
        <w:t xml:space="preserve">and 18 listened </w:t>
      </w:r>
      <w:r w:rsidRPr="00C5459B">
        <w:rPr>
          <w:rFonts w:cstheme="minorHAnsi"/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via the ham radio audio service </w:t>
      </w:r>
      <w:proofErr w:type="spellStart"/>
      <w:r w:rsidRPr="00C5459B">
        <w:rPr>
          <w:rFonts w:cstheme="minorHAnsi"/>
          <w:color w:val="1D2228"/>
          <w:sz w:val="24"/>
          <w:szCs w:val="24"/>
          <w:bdr w:val="none" w:sz="0" w:space="0" w:color="auto" w:frame="1"/>
          <w:shd w:val="clear" w:color="auto" w:fill="FFFFFF"/>
        </w:rPr>
        <w:t>Echolink</w:t>
      </w:r>
      <w:proofErr w:type="spellEnd"/>
      <w:r w:rsidRPr="00C5459B">
        <w:rPr>
          <w:rFonts w:cstheme="minorHAnsi"/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 and Internet Radio Linking Project platforms</w:t>
      </w:r>
      <w:r>
        <w:rPr>
          <w:rFonts w:cstheme="minorHAnsi"/>
          <w:color w:val="1D2228"/>
          <w:sz w:val="24"/>
          <w:szCs w:val="24"/>
          <w:bdr w:val="none" w:sz="0" w:space="0" w:color="auto" w:frame="1"/>
          <w:shd w:val="clear" w:color="auto" w:fill="FFFFFF"/>
        </w:rPr>
        <w:t>.</w:t>
      </w:r>
      <w:r w:rsidRPr="00C5459B">
        <w:rPr>
          <w:rFonts w:cstheme="minorHAnsi"/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</w:p>
    <w:p w14:paraId="27C5A479" w14:textId="77777777" w:rsidR="008D69C7" w:rsidRPr="002D616A" w:rsidRDefault="008D69C7" w:rsidP="002D616A">
      <w:pPr>
        <w:pStyle w:val="NoSpacing"/>
        <w:rPr>
          <w:rFonts w:cstheme="minorHAnsi"/>
          <w:sz w:val="24"/>
          <w:szCs w:val="24"/>
        </w:rPr>
      </w:pPr>
    </w:p>
    <w:p w14:paraId="64438920" w14:textId="77777777" w:rsidR="002D616A" w:rsidRPr="002D616A" w:rsidRDefault="002D616A" w:rsidP="002D616A">
      <w:pPr>
        <w:pStyle w:val="NoSpacing"/>
        <w:rPr>
          <w:rFonts w:cstheme="minorHAnsi"/>
          <w:color w:val="201F1E"/>
          <w:sz w:val="24"/>
          <w:szCs w:val="24"/>
        </w:rPr>
      </w:pPr>
      <w:r w:rsidRPr="002D616A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April 28: The </w:t>
      </w:r>
      <w:r w:rsidRPr="002D616A">
        <w:rPr>
          <w:rFonts w:cstheme="minorHAnsi"/>
          <w:i/>
          <w:color w:val="201F1E"/>
          <w:sz w:val="24"/>
          <w:szCs w:val="24"/>
          <w:bdr w:val="none" w:sz="0" w:space="0" w:color="auto" w:frame="1"/>
        </w:rPr>
        <w:t>Blue Mountain Gazette</w:t>
      </w:r>
      <w:r w:rsidRPr="002D616A">
        <w:rPr>
          <w:rFonts w:cstheme="minorHAnsi"/>
          <w:color w:val="201F1E"/>
          <w:sz w:val="24"/>
          <w:szCs w:val="24"/>
          <w:bdr w:val="none" w:sz="0" w:space="0" w:color="auto" w:frame="1"/>
        </w:rPr>
        <w:t>, a newspaper published in </w:t>
      </w:r>
      <w:proofErr w:type="spellStart"/>
      <w:r w:rsidRPr="002D616A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>Katoomba</w:t>
      </w:r>
      <w:proofErr w:type="spellEnd"/>
      <w:r w:rsidRPr="002D616A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>, New South Wales</w:t>
      </w:r>
      <w:r w:rsidR="008D69C7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 xml:space="preserve"> (NSW)</w:t>
      </w:r>
      <w:r w:rsidRPr="002D616A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>, Australia</w:t>
      </w:r>
      <w:r w:rsidRPr="002D616A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, </w:t>
      </w:r>
      <w:r w:rsidR="00CE20D0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ran </w:t>
      </w:r>
      <w:r w:rsidRPr="002D616A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an article covering the ARISS </w:t>
      </w:r>
      <w:r w:rsidR="008D69C7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radio </w:t>
      </w:r>
      <w:r w:rsidRPr="002D616A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contact </w:t>
      </w:r>
      <w:r w:rsidR="00CE20D0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on </w:t>
      </w:r>
      <w:r w:rsidRPr="002D616A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April </w:t>
      </w:r>
      <w:r w:rsidR="00CE20D0">
        <w:rPr>
          <w:rFonts w:cstheme="minorHAnsi"/>
          <w:color w:val="201F1E"/>
          <w:sz w:val="24"/>
          <w:szCs w:val="24"/>
          <w:bdr w:val="none" w:sz="0" w:space="0" w:color="auto" w:frame="1"/>
        </w:rPr>
        <w:t>20</w:t>
      </w:r>
      <w:r w:rsidR="00CE20D0" w:rsidRPr="00CE20D0">
        <w:rPr>
          <w:rFonts w:cstheme="minorHAnsi"/>
          <w:color w:val="201F1E"/>
          <w:sz w:val="24"/>
          <w:szCs w:val="24"/>
          <w:bdr w:val="none" w:sz="0" w:space="0" w:color="auto" w:frame="1"/>
          <w:vertAlign w:val="superscript"/>
        </w:rPr>
        <w:t>th</w:t>
      </w:r>
      <w:r w:rsidR="00CE20D0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</w:t>
      </w:r>
      <w:r w:rsidRPr="002D616A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between Victor Glover and </w:t>
      </w:r>
      <w:proofErr w:type="spellStart"/>
      <w:r w:rsidRPr="002D616A">
        <w:rPr>
          <w:rFonts w:cstheme="minorHAnsi"/>
          <w:color w:val="201F1E"/>
          <w:sz w:val="24"/>
          <w:szCs w:val="24"/>
          <w:bdr w:val="none" w:sz="0" w:space="0" w:color="auto" w:frame="1"/>
        </w:rPr>
        <w:t>Winmalee</w:t>
      </w:r>
      <w:proofErr w:type="spellEnd"/>
      <w:r w:rsidRPr="002D616A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</w:t>
      </w:r>
      <w:r w:rsidR="008D69C7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(NSW) </w:t>
      </w:r>
      <w:r w:rsidRPr="002D616A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Public School </w:t>
      </w:r>
      <w:r>
        <w:rPr>
          <w:rFonts w:cstheme="minorHAnsi"/>
          <w:color w:val="201F1E"/>
          <w:sz w:val="24"/>
          <w:szCs w:val="24"/>
          <w:bdr w:val="none" w:sz="0" w:space="0" w:color="auto" w:frame="1"/>
        </w:rPr>
        <w:t>students</w:t>
      </w:r>
      <w:r w:rsidRPr="002D616A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. </w:t>
      </w:r>
      <w:r>
        <w:rPr>
          <w:rFonts w:cstheme="minorHAnsi"/>
          <w:color w:val="201F1E"/>
          <w:sz w:val="24"/>
          <w:szCs w:val="24"/>
          <w:bdr w:val="none" w:sz="0" w:space="0" w:color="auto" w:frame="1"/>
        </w:rPr>
        <w:t>T</w:t>
      </w:r>
      <w:r w:rsidRPr="002D616A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he </w:t>
      </w:r>
      <w:r w:rsidR="008D69C7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story </w:t>
      </w:r>
      <w:r w:rsidR="00CE20D0">
        <w:rPr>
          <w:rFonts w:cstheme="minorHAnsi"/>
          <w:color w:val="201F1E"/>
          <w:sz w:val="24"/>
          <w:szCs w:val="24"/>
          <w:bdr w:val="none" w:sz="0" w:space="0" w:color="auto" w:frame="1"/>
        </w:rPr>
        <w:t>described student</w:t>
      </w:r>
      <w:r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</w:t>
      </w:r>
      <w:r w:rsidR="00CE20D0">
        <w:rPr>
          <w:rFonts w:cstheme="minorHAnsi"/>
          <w:color w:val="201F1E"/>
          <w:sz w:val="24"/>
          <w:szCs w:val="24"/>
          <w:bdr w:val="none" w:sz="0" w:space="0" w:color="auto" w:frame="1"/>
        </w:rPr>
        <w:t>preparations</w:t>
      </w:r>
      <w:r w:rsidRPr="002D616A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for the </w:t>
      </w:r>
      <w:r w:rsidR="008D69C7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ARISS </w:t>
      </w:r>
      <w:r w:rsidRPr="002D616A">
        <w:rPr>
          <w:rFonts w:cstheme="minorHAnsi"/>
          <w:color w:val="201F1E"/>
          <w:sz w:val="24"/>
          <w:szCs w:val="24"/>
          <w:bdr w:val="none" w:sz="0" w:space="0" w:color="auto" w:frame="1"/>
        </w:rPr>
        <w:t>contact</w:t>
      </w:r>
      <w:r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and quoted </w:t>
      </w:r>
      <w:r w:rsidRPr="002D616A">
        <w:rPr>
          <w:rFonts w:cstheme="minorHAnsi"/>
          <w:color w:val="201F1E"/>
          <w:sz w:val="24"/>
          <w:szCs w:val="24"/>
          <w:bdr w:val="none" w:sz="0" w:space="0" w:color="auto" w:frame="1"/>
        </w:rPr>
        <w:t>Principal Kate Ford</w:t>
      </w:r>
      <w:r w:rsidR="00945806">
        <w:rPr>
          <w:rFonts w:cstheme="minorHAnsi"/>
          <w:color w:val="201F1E"/>
          <w:sz w:val="24"/>
          <w:szCs w:val="24"/>
          <w:bdr w:val="none" w:sz="0" w:space="0" w:color="auto" w:frame="1"/>
        </w:rPr>
        <w:t>,</w:t>
      </w:r>
      <w:r w:rsidRPr="002D616A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“All of our student</w:t>
      </w:r>
      <w:r w:rsidR="008D69C7">
        <w:rPr>
          <w:rFonts w:cstheme="minorHAnsi"/>
          <w:color w:val="201F1E"/>
          <w:sz w:val="24"/>
          <w:szCs w:val="24"/>
          <w:bdr w:val="none" w:sz="0" w:space="0" w:color="auto" w:frame="1"/>
        </w:rPr>
        <w:t>s have been studying a unit on s</w:t>
      </w:r>
      <w:r w:rsidRPr="002D616A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pace … with a focus on the International Space Station.” </w:t>
      </w:r>
      <w:r w:rsidR="008D69C7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One of </w:t>
      </w:r>
      <w:r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Glover’s comments </w:t>
      </w:r>
      <w:r w:rsidR="008D69C7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for students that the article featured </w:t>
      </w:r>
      <w:r>
        <w:rPr>
          <w:rFonts w:cstheme="minorHAnsi"/>
          <w:color w:val="201F1E"/>
          <w:sz w:val="24"/>
          <w:szCs w:val="24"/>
          <w:bdr w:val="none" w:sz="0" w:space="0" w:color="auto" w:frame="1"/>
        </w:rPr>
        <w:t>was</w:t>
      </w:r>
      <w:r w:rsidR="00945806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>:</w:t>
      </w:r>
      <w:r w:rsidRPr="002D616A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 xml:space="preserve"> “be resilient life-long learners and good teammates.”</w:t>
      </w:r>
    </w:p>
    <w:p w14:paraId="5607056B" w14:textId="77777777" w:rsidR="00B77ED7" w:rsidRDefault="00B77ED7" w:rsidP="00B77ED7">
      <w:pPr>
        <w:pStyle w:val="NoSpacing"/>
        <w:rPr>
          <w:b/>
          <w:sz w:val="24"/>
          <w:szCs w:val="24"/>
        </w:rPr>
      </w:pPr>
    </w:p>
    <w:p w14:paraId="6667CEFB" w14:textId="77777777" w:rsidR="00B77ED7" w:rsidRDefault="00B77ED7" w:rsidP="00B77ED7">
      <w:pPr>
        <w:pStyle w:val="NoSpacing"/>
        <w:rPr>
          <w:rFonts w:cstheme="minorHAnsi"/>
          <w:b/>
          <w:sz w:val="24"/>
          <w:szCs w:val="24"/>
          <w:bdr w:val="none" w:sz="0" w:space="0" w:color="auto" w:frame="1"/>
        </w:rPr>
      </w:pPr>
      <w:r>
        <w:rPr>
          <w:rFonts w:cstheme="minorHAnsi"/>
          <w:b/>
          <w:sz w:val="24"/>
          <w:szCs w:val="24"/>
          <w:bdr w:val="none" w:sz="0" w:space="0" w:color="auto" w:frame="1"/>
        </w:rPr>
        <w:t xml:space="preserve">Upcoming Events </w:t>
      </w:r>
    </w:p>
    <w:p w14:paraId="377C6FB7" w14:textId="77777777" w:rsidR="00B77ED7" w:rsidRDefault="00B77ED7" w:rsidP="00B77ED7">
      <w:pPr>
        <w:pStyle w:val="NoSpacing"/>
        <w:rPr>
          <w:rFonts w:cstheme="minorHAnsi"/>
          <w:b/>
          <w:sz w:val="24"/>
          <w:szCs w:val="24"/>
          <w:bdr w:val="none" w:sz="0" w:space="0" w:color="auto" w:frame="1"/>
        </w:rPr>
      </w:pPr>
    </w:p>
    <w:p w14:paraId="5506AD3E" w14:textId="671BFDFA" w:rsidR="00EE1EB3" w:rsidRDefault="00EE1EB3" w:rsidP="00B77ED7">
      <w:pPr>
        <w:shd w:val="clear" w:color="auto" w:fill="FFFFFF"/>
        <w:spacing w:after="0" w:line="240" w:lineRule="auto"/>
        <w:ind w:right="-180"/>
        <w:textAlignment w:val="baseline"/>
        <w:rPr>
          <w:sz w:val="24"/>
          <w:szCs w:val="24"/>
        </w:rPr>
      </w:pPr>
      <w:r>
        <w:rPr>
          <w:sz w:val="24"/>
          <w:szCs w:val="24"/>
        </w:rPr>
        <w:t>May 7 Green Bank Elementary Middle School, Green Bank WV, ARISS contact</w:t>
      </w:r>
      <w:r w:rsidR="00AC6F51">
        <w:rPr>
          <w:sz w:val="24"/>
          <w:szCs w:val="24"/>
        </w:rPr>
        <w:t>,</w:t>
      </w:r>
      <w:r>
        <w:rPr>
          <w:sz w:val="24"/>
          <w:szCs w:val="24"/>
        </w:rPr>
        <w:t xml:space="preserve"> ARISS-US team</w:t>
      </w:r>
    </w:p>
    <w:p w14:paraId="7C30F557" w14:textId="5B3A1E93" w:rsidR="005C1BEE" w:rsidRDefault="005C1BEE" w:rsidP="005C1BEE">
      <w:pPr>
        <w:shd w:val="clear" w:color="auto" w:fill="FFFFFF"/>
        <w:spacing w:after="0" w:line="240" w:lineRule="auto"/>
        <w:ind w:right="-360"/>
        <w:textAlignment w:val="baseline"/>
        <w:rPr>
          <w:sz w:val="24"/>
          <w:szCs w:val="24"/>
        </w:rPr>
      </w:pPr>
      <w:r>
        <w:rPr>
          <w:sz w:val="24"/>
          <w:szCs w:val="24"/>
        </w:rPr>
        <w:t>May 11 College Descartes, Atony France, ARISS contact</w:t>
      </w:r>
      <w:r w:rsidR="00AC6F51">
        <w:rPr>
          <w:sz w:val="24"/>
          <w:szCs w:val="24"/>
        </w:rPr>
        <w:t xml:space="preserve">, </w:t>
      </w:r>
      <w:r>
        <w:rPr>
          <w:sz w:val="24"/>
          <w:szCs w:val="24"/>
        </w:rPr>
        <w:t>ARISS-Europe team</w:t>
      </w:r>
    </w:p>
    <w:sectPr w:rsidR="005C1BE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6126C"/>
    <w:multiLevelType w:val="hybridMultilevel"/>
    <w:tmpl w:val="BAD62A72"/>
    <w:lvl w:ilvl="0" w:tplc="DFA6612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9D49AB"/>
    <w:multiLevelType w:val="hybridMultilevel"/>
    <w:tmpl w:val="E2AC7032"/>
    <w:lvl w:ilvl="0" w:tplc="787C95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45158"/>
    <w:multiLevelType w:val="hybridMultilevel"/>
    <w:tmpl w:val="B65EB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C26F65"/>
    <w:multiLevelType w:val="hybridMultilevel"/>
    <w:tmpl w:val="FBF80EEE"/>
    <w:lvl w:ilvl="0" w:tplc="7F72AC9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0F6862"/>
    <w:multiLevelType w:val="hybridMultilevel"/>
    <w:tmpl w:val="7D905B5E"/>
    <w:lvl w:ilvl="0" w:tplc="787C95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1F74DD"/>
    <w:multiLevelType w:val="hybridMultilevel"/>
    <w:tmpl w:val="150A9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750B41"/>
    <w:multiLevelType w:val="hybridMultilevel"/>
    <w:tmpl w:val="CB668560"/>
    <w:lvl w:ilvl="0" w:tplc="F1D880C0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57B3BC4"/>
    <w:multiLevelType w:val="hybridMultilevel"/>
    <w:tmpl w:val="8CC258AA"/>
    <w:lvl w:ilvl="0" w:tplc="908CC99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6D7D0C"/>
    <w:multiLevelType w:val="hybridMultilevel"/>
    <w:tmpl w:val="EE70E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7C7FAB"/>
    <w:multiLevelType w:val="hybridMultilevel"/>
    <w:tmpl w:val="AB6CD070"/>
    <w:lvl w:ilvl="0" w:tplc="F1D880C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A34449"/>
    <w:multiLevelType w:val="multilevel"/>
    <w:tmpl w:val="EFCE4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529511D"/>
    <w:multiLevelType w:val="hybridMultilevel"/>
    <w:tmpl w:val="F6C22F72"/>
    <w:lvl w:ilvl="0" w:tplc="787C95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FD7A74"/>
    <w:multiLevelType w:val="hybridMultilevel"/>
    <w:tmpl w:val="3DC28CB2"/>
    <w:lvl w:ilvl="0" w:tplc="55CA913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7E4742"/>
    <w:multiLevelType w:val="hybridMultilevel"/>
    <w:tmpl w:val="E8CC78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DF7A48"/>
    <w:multiLevelType w:val="hybridMultilevel"/>
    <w:tmpl w:val="C8A4B1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4103BE"/>
    <w:multiLevelType w:val="hybridMultilevel"/>
    <w:tmpl w:val="726890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9374C3"/>
    <w:multiLevelType w:val="hybridMultilevel"/>
    <w:tmpl w:val="57CA7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C75AC1"/>
    <w:multiLevelType w:val="hybridMultilevel"/>
    <w:tmpl w:val="DB5E1F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3"/>
  </w:num>
  <w:num w:numId="3">
    <w:abstractNumId w:val="7"/>
  </w:num>
  <w:num w:numId="4">
    <w:abstractNumId w:val="12"/>
  </w:num>
  <w:num w:numId="5">
    <w:abstractNumId w:val="3"/>
  </w:num>
  <w:num w:numId="6">
    <w:abstractNumId w:val="14"/>
  </w:num>
  <w:num w:numId="7">
    <w:abstractNumId w:val="15"/>
  </w:num>
  <w:num w:numId="8">
    <w:abstractNumId w:val="5"/>
  </w:num>
  <w:num w:numId="9">
    <w:abstractNumId w:val="16"/>
  </w:num>
  <w:num w:numId="10">
    <w:abstractNumId w:val="1"/>
  </w:num>
  <w:num w:numId="11">
    <w:abstractNumId w:val="8"/>
  </w:num>
  <w:num w:numId="12">
    <w:abstractNumId w:val="4"/>
  </w:num>
  <w:num w:numId="13">
    <w:abstractNumId w:val="2"/>
  </w:num>
  <w:num w:numId="14">
    <w:abstractNumId w:val="11"/>
  </w:num>
  <w:num w:numId="15">
    <w:abstractNumId w:val="9"/>
  </w:num>
  <w:num w:numId="16">
    <w:abstractNumId w:val="6"/>
  </w:num>
  <w:num w:numId="17">
    <w:abstractNumId w:val="17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en-CA" w:vendorID="64" w:dllVersion="6" w:nlCheck="1" w:checkStyle="1"/>
  <w:activeWritingStyle w:appName="MSWord" w:lang="en-US" w:vendorID="64" w:dllVersion="4096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EAD"/>
    <w:rsid w:val="00000C0E"/>
    <w:rsid w:val="000015C7"/>
    <w:rsid w:val="00006829"/>
    <w:rsid w:val="00006D35"/>
    <w:rsid w:val="00007B72"/>
    <w:rsid w:val="00012DC3"/>
    <w:rsid w:val="000146E5"/>
    <w:rsid w:val="000165A0"/>
    <w:rsid w:val="000171C4"/>
    <w:rsid w:val="00024F01"/>
    <w:rsid w:val="00025C3A"/>
    <w:rsid w:val="00026B18"/>
    <w:rsid w:val="0003270F"/>
    <w:rsid w:val="00044286"/>
    <w:rsid w:val="00051946"/>
    <w:rsid w:val="00052984"/>
    <w:rsid w:val="00052DF1"/>
    <w:rsid w:val="00055D88"/>
    <w:rsid w:val="000565C3"/>
    <w:rsid w:val="00056A53"/>
    <w:rsid w:val="00056C2F"/>
    <w:rsid w:val="000605C7"/>
    <w:rsid w:val="0006176D"/>
    <w:rsid w:val="00063764"/>
    <w:rsid w:val="0007445A"/>
    <w:rsid w:val="000911B7"/>
    <w:rsid w:val="000914A9"/>
    <w:rsid w:val="00093B42"/>
    <w:rsid w:val="000A62EE"/>
    <w:rsid w:val="000A7B0A"/>
    <w:rsid w:val="000B2C2C"/>
    <w:rsid w:val="000B3C5F"/>
    <w:rsid w:val="000C2640"/>
    <w:rsid w:val="000C3A94"/>
    <w:rsid w:val="000C53D5"/>
    <w:rsid w:val="000D06FF"/>
    <w:rsid w:val="000D4794"/>
    <w:rsid w:val="000D7F83"/>
    <w:rsid w:val="000E0142"/>
    <w:rsid w:val="000E0A01"/>
    <w:rsid w:val="000E2027"/>
    <w:rsid w:val="000E4EEA"/>
    <w:rsid w:val="000F15CE"/>
    <w:rsid w:val="000F18AF"/>
    <w:rsid w:val="00100AAB"/>
    <w:rsid w:val="00101865"/>
    <w:rsid w:val="0010767F"/>
    <w:rsid w:val="00107747"/>
    <w:rsid w:val="00114B29"/>
    <w:rsid w:val="0012736B"/>
    <w:rsid w:val="00127405"/>
    <w:rsid w:val="00127C24"/>
    <w:rsid w:val="00132FBF"/>
    <w:rsid w:val="00136C46"/>
    <w:rsid w:val="00144A98"/>
    <w:rsid w:val="001452FB"/>
    <w:rsid w:val="00150FA7"/>
    <w:rsid w:val="0015415B"/>
    <w:rsid w:val="001602E0"/>
    <w:rsid w:val="001632F3"/>
    <w:rsid w:val="0017742E"/>
    <w:rsid w:val="00177863"/>
    <w:rsid w:val="00186088"/>
    <w:rsid w:val="00193B11"/>
    <w:rsid w:val="00197192"/>
    <w:rsid w:val="001A6E09"/>
    <w:rsid w:val="001B0AC5"/>
    <w:rsid w:val="001B44B8"/>
    <w:rsid w:val="001B54C2"/>
    <w:rsid w:val="001B744C"/>
    <w:rsid w:val="001B7FE5"/>
    <w:rsid w:val="001C124D"/>
    <w:rsid w:val="001C4F16"/>
    <w:rsid w:val="001C5A15"/>
    <w:rsid w:val="001C64A6"/>
    <w:rsid w:val="001E213E"/>
    <w:rsid w:val="001F389D"/>
    <w:rsid w:val="001F41ED"/>
    <w:rsid w:val="001F54C6"/>
    <w:rsid w:val="001F6214"/>
    <w:rsid w:val="001F71FA"/>
    <w:rsid w:val="001F729E"/>
    <w:rsid w:val="002125C4"/>
    <w:rsid w:val="002154F2"/>
    <w:rsid w:val="0021789B"/>
    <w:rsid w:val="00226EAD"/>
    <w:rsid w:val="00234E57"/>
    <w:rsid w:val="00236F70"/>
    <w:rsid w:val="00252525"/>
    <w:rsid w:val="00255660"/>
    <w:rsid w:val="00261600"/>
    <w:rsid w:val="0027103F"/>
    <w:rsid w:val="0027292E"/>
    <w:rsid w:val="002778A9"/>
    <w:rsid w:val="00281FBA"/>
    <w:rsid w:val="00282F81"/>
    <w:rsid w:val="0029167D"/>
    <w:rsid w:val="002A0FB9"/>
    <w:rsid w:val="002A40BC"/>
    <w:rsid w:val="002B2BC4"/>
    <w:rsid w:val="002B48D2"/>
    <w:rsid w:val="002B6466"/>
    <w:rsid w:val="002C5519"/>
    <w:rsid w:val="002D5B47"/>
    <w:rsid w:val="002D616A"/>
    <w:rsid w:val="002E27C3"/>
    <w:rsid w:val="002E4E08"/>
    <w:rsid w:val="002F47A0"/>
    <w:rsid w:val="00301988"/>
    <w:rsid w:val="00301C5B"/>
    <w:rsid w:val="0030256F"/>
    <w:rsid w:val="00303DF3"/>
    <w:rsid w:val="00304109"/>
    <w:rsid w:val="0030483B"/>
    <w:rsid w:val="003140F4"/>
    <w:rsid w:val="00321B1A"/>
    <w:rsid w:val="00324B22"/>
    <w:rsid w:val="00325213"/>
    <w:rsid w:val="00325F97"/>
    <w:rsid w:val="00332082"/>
    <w:rsid w:val="00335856"/>
    <w:rsid w:val="00335F6B"/>
    <w:rsid w:val="00336CA7"/>
    <w:rsid w:val="00336EAA"/>
    <w:rsid w:val="00337B1D"/>
    <w:rsid w:val="0034567A"/>
    <w:rsid w:val="003463FD"/>
    <w:rsid w:val="00346400"/>
    <w:rsid w:val="00347FB4"/>
    <w:rsid w:val="00351737"/>
    <w:rsid w:val="00352A81"/>
    <w:rsid w:val="00360476"/>
    <w:rsid w:val="00360E33"/>
    <w:rsid w:val="00377368"/>
    <w:rsid w:val="003856F6"/>
    <w:rsid w:val="003904AD"/>
    <w:rsid w:val="00392270"/>
    <w:rsid w:val="00395D13"/>
    <w:rsid w:val="00396A99"/>
    <w:rsid w:val="003A0B60"/>
    <w:rsid w:val="003A369E"/>
    <w:rsid w:val="003A611A"/>
    <w:rsid w:val="003B121E"/>
    <w:rsid w:val="003B18C4"/>
    <w:rsid w:val="003C1995"/>
    <w:rsid w:val="003D0279"/>
    <w:rsid w:val="003F3DA2"/>
    <w:rsid w:val="003F6A82"/>
    <w:rsid w:val="004013C8"/>
    <w:rsid w:val="00401E1D"/>
    <w:rsid w:val="00405FC1"/>
    <w:rsid w:val="00412794"/>
    <w:rsid w:val="004319F9"/>
    <w:rsid w:val="004345BC"/>
    <w:rsid w:val="004435BC"/>
    <w:rsid w:val="00443E1C"/>
    <w:rsid w:val="00444312"/>
    <w:rsid w:val="00452E95"/>
    <w:rsid w:val="00456BA6"/>
    <w:rsid w:val="00456C29"/>
    <w:rsid w:val="00460AAA"/>
    <w:rsid w:val="00475DFF"/>
    <w:rsid w:val="00477BF7"/>
    <w:rsid w:val="00477EC6"/>
    <w:rsid w:val="0048275D"/>
    <w:rsid w:val="0048361B"/>
    <w:rsid w:val="004837D1"/>
    <w:rsid w:val="004869AD"/>
    <w:rsid w:val="00486E59"/>
    <w:rsid w:val="004914E6"/>
    <w:rsid w:val="00491EE4"/>
    <w:rsid w:val="00495EF1"/>
    <w:rsid w:val="004962E8"/>
    <w:rsid w:val="004A3C66"/>
    <w:rsid w:val="004A3CA7"/>
    <w:rsid w:val="004A6F65"/>
    <w:rsid w:val="004B11DF"/>
    <w:rsid w:val="004B3D7A"/>
    <w:rsid w:val="004B68BE"/>
    <w:rsid w:val="004B78A6"/>
    <w:rsid w:val="004C20C0"/>
    <w:rsid w:val="004C3040"/>
    <w:rsid w:val="004C42D4"/>
    <w:rsid w:val="004C6FEF"/>
    <w:rsid w:val="004D3B90"/>
    <w:rsid w:val="004D541D"/>
    <w:rsid w:val="004E763E"/>
    <w:rsid w:val="004F52AB"/>
    <w:rsid w:val="004F540A"/>
    <w:rsid w:val="004F6883"/>
    <w:rsid w:val="004F6D4A"/>
    <w:rsid w:val="004F72AD"/>
    <w:rsid w:val="00505EFD"/>
    <w:rsid w:val="00512B41"/>
    <w:rsid w:val="00514C9F"/>
    <w:rsid w:val="00520E8A"/>
    <w:rsid w:val="0052156E"/>
    <w:rsid w:val="00521D66"/>
    <w:rsid w:val="00521FEB"/>
    <w:rsid w:val="005300D1"/>
    <w:rsid w:val="0053208A"/>
    <w:rsid w:val="00533CBD"/>
    <w:rsid w:val="00537353"/>
    <w:rsid w:val="00537F17"/>
    <w:rsid w:val="00542139"/>
    <w:rsid w:val="00542A44"/>
    <w:rsid w:val="00543337"/>
    <w:rsid w:val="005505DA"/>
    <w:rsid w:val="00555F6E"/>
    <w:rsid w:val="005578DD"/>
    <w:rsid w:val="005630BA"/>
    <w:rsid w:val="005668B7"/>
    <w:rsid w:val="0057134A"/>
    <w:rsid w:val="00581D4F"/>
    <w:rsid w:val="00586B9F"/>
    <w:rsid w:val="0058794D"/>
    <w:rsid w:val="00593F6E"/>
    <w:rsid w:val="005A164A"/>
    <w:rsid w:val="005A1C70"/>
    <w:rsid w:val="005A21BB"/>
    <w:rsid w:val="005A2556"/>
    <w:rsid w:val="005A3307"/>
    <w:rsid w:val="005B0A47"/>
    <w:rsid w:val="005B340F"/>
    <w:rsid w:val="005B60D7"/>
    <w:rsid w:val="005B79BD"/>
    <w:rsid w:val="005B7A1D"/>
    <w:rsid w:val="005C1038"/>
    <w:rsid w:val="005C1BEE"/>
    <w:rsid w:val="005C32F0"/>
    <w:rsid w:val="005C76C4"/>
    <w:rsid w:val="005D1EE0"/>
    <w:rsid w:val="005E3864"/>
    <w:rsid w:val="005E5C2E"/>
    <w:rsid w:val="005F0317"/>
    <w:rsid w:val="005F07AB"/>
    <w:rsid w:val="005F536F"/>
    <w:rsid w:val="005F551A"/>
    <w:rsid w:val="00604320"/>
    <w:rsid w:val="006071E6"/>
    <w:rsid w:val="00610B68"/>
    <w:rsid w:val="00611970"/>
    <w:rsid w:val="00612FED"/>
    <w:rsid w:val="00613181"/>
    <w:rsid w:val="006137D8"/>
    <w:rsid w:val="006169EB"/>
    <w:rsid w:val="0062326E"/>
    <w:rsid w:val="00625FE0"/>
    <w:rsid w:val="00626405"/>
    <w:rsid w:val="006349AD"/>
    <w:rsid w:val="0063716D"/>
    <w:rsid w:val="006406FC"/>
    <w:rsid w:val="006415AB"/>
    <w:rsid w:val="006446BE"/>
    <w:rsid w:val="00644CF0"/>
    <w:rsid w:val="00645682"/>
    <w:rsid w:val="00651A0D"/>
    <w:rsid w:val="006558FB"/>
    <w:rsid w:val="00657495"/>
    <w:rsid w:val="00662501"/>
    <w:rsid w:val="00663061"/>
    <w:rsid w:val="00667562"/>
    <w:rsid w:val="006676F5"/>
    <w:rsid w:val="00676090"/>
    <w:rsid w:val="00682E3A"/>
    <w:rsid w:val="00687C98"/>
    <w:rsid w:val="0069143D"/>
    <w:rsid w:val="00697A98"/>
    <w:rsid w:val="006A205F"/>
    <w:rsid w:val="006A436B"/>
    <w:rsid w:val="006A63BD"/>
    <w:rsid w:val="006B10C6"/>
    <w:rsid w:val="006B4287"/>
    <w:rsid w:val="006B4546"/>
    <w:rsid w:val="006B6AB6"/>
    <w:rsid w:val="006C1CD5"/>
    <w:rsid w:val="006C3750"/>
    <w:rsid w:val="006C5037"/>
    <w:rsid w:val="006C6DDE"/>
    <w:rsid w:val="006D1AFB"/>
    <w:rsid w:val="006D52A1"/>
    <w:rsid w:val="006E1A61"/>
    <w:rsid w:val="006E4A04"/>
    <w:rsid w:val="006F21D9"/>
    <w:rsid w:val="006F4296"/>
    <w:rsid w:val="006F4663"/>
    <w:rsid w:val="006F55C8"/>
    <w:rsid w:val="00703214"/>
    <w:rsid w:val="00712BD7"/>
    <w:rsid w:val="00716B9E"/>
    <w:rsid w:val="007177D8"/>
    <w:rsid w:val="00721804"/>
    <w:rsid w:val="00722CA4"/>
    <w:rsid w:val="00727331"/>
    <w:rsid w:val="007275BE"/>
    <w:rsid w:val="00727A1A"/>
    <w:rsid w:val="00734BA6"/>
    <w:rsid w:val="00741EC8"/>
    <w:rsid w:val="00742AA6"/>
    <w:rsid w:val="007504AE"/>
    <w:rsid w:val="00760439"/>
    <w:rsid w:val="0076333F"/>
    <w:rsid w:val="00771447"/>
    <w:rsid w:val="00775636"/>
    <w:rsid w:val="00775643"/>
    <w:rsid w:val="00780F0C"/>
    <w:rsid w:val="00781A05"/>
    <w:rsid w:val="007822FE"/>
    <w:rsid w:val="00785691"/>
    <w:rsid w:val="00785BFB"/>
    <w:rsid w:val="00786A0D"/>
    <w:rsid w:val="00794631"/>
    <w:rsid w:val="007A0AC7"/>
    <w:rsid w:val="007A34A8"/>
    <w:rsid w:val="007A6454"/>
    <w:rsid w:val="007B2D54"/>
    <w:rsid w:val="007B4247"/>
    <w:rsid w:val="007C1355"/>
    <w:rsid w:val="007C34F3"/>
    <w:rsid w:val="007E1370"/>
    <w:rsid w:val="007F050E"/>
    <w:rsid w:val="007F24C9"/>
    <w:rsid w:val="007F702F"/>
    <w:rsid w:val="00802FA8"/>
    <w:rsid w:val="00804188"/>
    <w:rsid w:val="008075E2"/>
    <w:rsid w:val="00815FC0"/>
    <w:rsid w:val="008307F8"/>
    <w:rsid w:val="00832954"/>
    <w:rsid w:val="00833F05"/>
    <w:rsid w:val="00837D4A"/>
    <w:rsid w:val="0084086E"/>
    <w:rsid w:val="00850559"/>
    <w:rsid w:val="00855621"/>
    <w:rsid w:val="008556D4"/>
    <w:rsid w:val="0086143B"/>
    <w:rsid w:val="00863672"/>
    <w:rsid w:val="00864D51"/>
    <w:rsid w:val="0087277D"/>
    <w:rsid w:val="00874E39"/>
    <w:rsid w:val="0088294B"/>
    <w:rsid w:val="00891B7F"/>
    <w:rsid w:val="00891BC5"/>
    <w:rsid w:val="00891C1B"/>
    <w:rsid w:val="00893EFA"/>
    <w:rsid w:val="0089490B"/>
    <w:rsid w:val="00896762"/>
    <w:rsid w:val="008A2A11"/>
    <w:rsid w:val="008A3D9D"/>
    <w:rsid w:val="008A6496"/>
    <w:rsid w:val="008B17ED"/>
    <w:rsid w:val="008B2486"/>
    <w:rsid w:val="008B2A1E"/>
    <w:rsid w:val="008B4E9D"/>
    <w:rsid w:val="008C6887"/>
    <w:rsid w:val="008C73D3"/>
    <w:rsid w:val="008C7572"/>
    <w:rsid w:val="008C79BA"/>
    <w:rsid w:val="008C7CC3"/>
    <w:rsid w:val="008D2E93"/>
    <w:rsid w:val="008D36E9"/>
    <w:rsid w:val="008D69C7"/>
    <w:rsid w:val="008D6D19"/>
    <w:rsid w:val="008E0DD2"/>
    <w:rsid w:val="008E3292"/>
    <w:rsid w:val="008E48E3"/>
    <w:rsid w:val="008F436E"/>
    <w:rsid w:val="009028B3"/>
    <w:rsid w:val="0090441B"/>
    <w:rsid w:val="00904CA3"/>
    <w:rsid w:val="0090526A"/>
    <w:rsid w:val="00917AC2"/>
    <w:rsid w:val="00942B28"/>
    <w:rsid w:val="00945806"/>
    <w:rsid w:val="00955B5D"/>
    <w:rsid w:val="00963377"/>
    <w:rsid w:val="0096611F"/>
    <w:rsid w:val="009675F1"/>
    <w:rsid w:val="0097216F"/>
    <w:rsid w:val="00973323"/>
    <w:rsid w:val="009736EA"/>
    <w:rsid w:val="009806E5"/>
    <w:rsid w:val="00981E86"/>
    <w:rsid w:val="009827D3"/>
    <w:rsid w:val="00983810"/>
    <w:rsid w:val="009849D6"/>
    <w:rsid w:val="009938E7"/>
    <w:rsid w:val="00993EAB"/>
    <w:rsid w:val="00995225"/>
    <w:rsid w:val="00995424"/>
    <w:rsid w:val="00997D90"/>
    <w:rsid w:val="009A2A63"/>
    <w:rsid w:val="009A5F05"/>
    <w:rsid w:val="009A7E35"/>
    <w:rsid w:val="009B0103"/>
    <w:rsid w:val="009B1504"/>
    <w:rsid w:val="009B1A12"/>
    <w:rsid w:val="009B25E5"/>
    <w:rsid w:val="009C0961"/>
    <w:rsid w:val="009C3FD8"/>
    <w:rsid w:val="009D7171"/>
    <w:rsid w:val="009E0525"/>
    <w:rsid w:val="009E5061"/>
    <w:rsid w:val="00A0390D"/>
    <w:rsid w:val="00A0396B"/>
    <w:rsid w:val="00A11FF8"/>
    <w:rsid w:val="00A12DC1"/>
    <w:rsid w:val="00A13589"/>
    <w:rsid w:val="00A15998"/>
    <w:rsid w:val="00A167C5"/>
    <w:rsid w:val="00A2151C"/>
    <w:rsid w:val="00A249C0"/>
    <w:rsid w:val="00A302A4"/>
    <w:rsid w:val="00A32113"/>
    <w:rsid w:val="00A33155"/>
    <w:rsid w:val="00A43418"/>
    <w:rsid w:val="00A51D27"/>
    <w:rsid w:val="00A55187"/>
    <w:rsid w:val="00A5670C"/>
    <w:rsid w:val="00A57F1C"/>
    <w:rsid w:val="00A61B98"/>
    <w:rsid w:val="00A61E0B"/>
    <w:rsid w:val="00A6286A"/>
    <w:rsid w:val="00A64CE5"/>
    <w:rsid w:val="00A65D73"/>
    <w:rsid w:val="00A67649"/>
    <w:rsid w:val="00A67C15"/>
    <w:rsid w:val="00A67FD7"/>
    <w:rsid w:val="00A77AD7"/>
    <w:rsid w:val="00A847B6"/>
    <w:rsid w:val="00A858C8"/>
    <w:rsid w:val="00A909B4"/>
    <w:rsid w:val="00A9569C"/>
    <w:rsid w:val="00AA10AD"/>
    <w:rsid w:val="00AA18F9"/>
    <w:rsid w:val="00AA2787"/>
    <w:rsid w:val="00AA29D9"/>
    <w:rsid w:val="00AA29F6"/>
    <w:rsid w:val="00AA4D78"/>
    <w:rsid w:val="00AA568E"/>
    <w:rsid w:val="00AA6BFD"/>
    <w:rsid w:val="00AB2874"/>
    <w:rsid w:val="00AC3F89"/>
    <w:rsid w:val="00AC6F51"/>
    <w:rsid w:val="00AD0A18"/>
    <w:rsid w:val="00AD78B0"/>
    <w:rsid w:val="00AE04E9"/>
    <w:rsid w:val="00AE31B9"/>
    <w:rsid w:val="00AE38A6"/>
    <w:rsid w:val="00AE6A0C"/>
    <w:rsid w:val="00AF0756"/>
    <w:rsid w:val="00AF087D"/>
    <w:rsid w:val="00AF3584"/>
    <w:rsid w:val="00AF5B6C"/>
    <w:rsid w:val="00AF760B"/>
    <w:rsid w:val="00B01AA2"/>
    <w:rsid w:val="00B02334"/>
    <w:rsid w:val="00B07ED4"/>
    <w:rsid w:val="00B11341"/>
    <w:rsid w:val="00B11910"/>
    <w:rsid w:val="00B129C1"/>
    <w:rsid w:val="00B12E23"/>
    <w:rsid w:val="00B16147"/>
    <w:rsid w:val="00B16713"/>
    <w:rsid w:val="00B17AFC"/>
    <w:rsid w:val="00B21BFE"/>
    <w:rsid w:val="00B23F4A"/>
    <w:rsid w:val="00B25EEA"/>
    <w:rsid w:val="00B36B25"/>
    <w:rsid w:val="00B42890"/>
    <w:rsid w:val="00B43E3F"/>
    <w:rsid w:val="00B44C01"/>
    <w:rsid w:val="00B453C2"/>
    <w:rsid w:val="00B46D7A"/>
    <w:rsid w:val="00B524ED"/>
    <w:rsid w:val="00B65549"/>
    <w:rsid w:val="00B6625B"/>
    <w:rsid w:val="00B665B1"/>
    <w:rsid w:val="00B77ED7"/>
    <w:rsid w:val="00B876D6"/>
    <w:rsid w:val="00B87D95"/>
    <w:rsid w:val="00B94248"/>
    <w:rsid w:val="00B96344"/>
    <w:rsid w:val="00B96BB8"/>
    <w:rsid w:val="00B96DE3"/>
    <w:rsid w:val="00B975EA"/>
    <w:rsid w:val="00BA122B"/>
    <w:rsid w:val="00BA5354"/>
    <w:rsid w:val="00BA7C96"/>
    <w:rsid w:val="00BB0254"/>
    <w:rsid w:val="00BB0ABF"/>
    <w:rsid w:val="00BB2243"/>
    <w:rsid w:val="00BC3A4C"/>
    <w:rsid w:val="00BD0E7A"/>
    <w:rsid w:val="00BD2492"/>
    <w:rsid w:val="00BE1F9E"/>
    <w:rsid w:val="00BE42F5"/>
    <w:rsid w:val="00BF1201"/>
    <w:rsid w:val="00BF7BDE"/>
    <w:rsid w:val="00C10136"/>
    <w:rsid w:val="00C1035F"/>
    <w:rsid w:val="00C114FB"/>
    <w:rsid w:val="00C11F66"/>
    <w:rsid w:val="00C162DC"/>
    <w:rsid w:val="00C22C0E"/>
    <w:rsid w:val="00C24090"/>
    <w:rsid w:val="00C3198D"/>
    <w:rsid w:val="00C3324B"/>
    <w:rsid w:val="00C3448E"/>
    <w:rsid w:val="00C35555"/>
    <w:rsid w:val="00C37B53"/>
    <w:rsid w:val="00C5459B"/>
    <w:rsid w:val="00C608B0"/>
    <w:rsid w:val="00C61794"/>
    <w:rsid w:val="00C62644"/>
    <w:rsid w:val="00C72605"/>
    <w:rsid w:val="00C83308"/>
    <w:rsid w:val="00C90121"/>
    <w:rsid w:val="00C96B42"/>
    <w:rsid w:val="00CA2B11"/>
    <w:rsid w:val="00CA48AF"/>
    <w:rsid w:val="00CB10F3"/>
    <w:rsid w:val="00CC02A8"/>
    <w:rsid w:val="00CC15DF"/>
    <w:rsid w:val="00CD0EAC"/>
    <w:rsid w:val="00CD143E"/>
    <w:rsid w:val="00CD7208"/>
    <w:rsid w:val="00CE20D0"/>
    <w:rsid w:val="00CE2142"/>
    <w:rsid w:val="00CE4DA2"/>
    <w:rsid w:val="00CF301F"/>
    <w:rsid w:val="00CF3E49"/>
    <w:rsid w:val="00D034C2"/>
    <w:rsid w:val="00D04F9F"/>
    <w:rsid w:val="00D117D1"/>
    <w:rsid w:val="00D11C4A"/>
    <w:rsid w:val="00D15E3A"/>
    <w:rsid w:val="00D21857"/>
    <w:rsid w:val="00D3428E"/>
    <w:rsid w:val="00D34575"/>
    <w:rsid w:val="00D351B1"/>
    <w:rsid w:val="00D3617E"/>
    <w:rsid w:val="00D37896"/>
    <w:rsid w:val="00D45B55"/>
    <w:rsid w:val="00D53EB4"/>
    <w:rsid w:val="00D574AA"/>
    <w:rsid w:val="00D57D97"/>
    <w:rsid w:val="00D60402"/>
    <w:rsid w:val="00D6308B"/>
    <w:rsid w:val="00D6527F"/>
    <w:rsid w:val="00D6710E"/>
    <w:rsid w:val="00D6752C"/>
    <w:rsid w:val="00D715DF"/>
    <w:rsid w:val="00D7202B"/>
    <w:rsid w:val="00D764DE"/>
    <w:rsid w:val="00DB3315"/>
    <w:rsid w:val="00DB3544"/>
    <w:rsid w:val="00DC15B2"/>
    <w:rsid w:val="00DD3C0D"/>
    <w:rsid w:val="00DE20E0"/>
    <w:rsid w:val="00DE465F"/>
    <w:rsid w:val="00DE5FCA"/>
    <w:rsid w:val="00DF0315"/>
    <w:rsid w:val="00DF3D59"/>
    <w:rsid w:val="00DF48C2"/>
    <w:rsid w:val="00DF59C2"/>
    <w:rsid w:val="00DF61B1"/>
    <w:rsid w:val="00DF72EB"/>
    <w:rsid w:val="00E149E8"/>
    <w:rsid w:val="00E32EE2"/>
    <w:rsid w:val="00E37182"/>
    <w:rsid w:val="00E46078"/>
    <w:rsid w:val="00E51F23"/>
    <w:rsid w:val="00E55F7E"/>
    <w:rsid w:val="00E6055F"/>
    <w:rsid w:val="00E644A5"/>
    <w:rsid w:val="00E64FA8"/>
    <w:rsid w:val="00E668EE"/>
    <w:rsid w:val="00E805AD"/>
    <w:rsid w:val="00E80676"/>
    <w:rsid w:val="00E81B63"/>
    <w:rsid w:val="00E837B4"/>
    <w:rsid w:val="00E8410B"/>
    <w:rsid w:val="00E84312"/>
    <w:rsid w:val="00EA082A"/>
    <w:rsid w:val="00EA2CE8"/>
    <w:rsid w:val="00EA5D2D"/>
    <w:rsid w:val="00EB3610"/>
    <w:rsid w:val="00EB533A"/>
    <w:rsid w:val="00EB6602"/>
    <w:rsid w:val="00EC0843"/>
    <w:rsid w:val="00EC1A63"/>
    <w:rsid w:val="00EC3EB5"/>
    <w:rsid w:val="00EC4C63"/>
    <w:rsid w:val="00EC4F38"/>
    <w:rsid w:val="00EC592D"/>
    <w:rsid w:val="00EC5DA4"/>
    <w:rsid w:val="00ED14E0"/>
    <w:rsid w:val="00ED2E2D"/>
    <w:rsid w:val="00ED31D8"/>
    <w:rsid w:val="00EE1EB3"/>
    <w:rsid w:val="00EE66F9"/>
    <w:rsid w:val="00EF3A84"/>
    <w:rsid w:val="00EF5F4F"/>
    <w:rsid w:val="00F01FB6"/>
    <w:rsid w:val="00F12F31"/>
    <w:rsid w:val="00F151F6"/>
    <w:rsid w:val="00F20077"/>
    <w:rsid w:val="00F2319E"/>
    <w:rsid w:val="00F24408"/>
    <w:rsid w:val="00F30EE4"/>
    <w:rsid w:val="00F31363"/>
    <w:rsid w:val="00F339E1"/>
    <w:rsid w:val="00F40C13"/>
    <w:rsid w:val="00F44896"/>
    <w:rsid w:val="00F46108"/>
    <w:rsid w:val="00F50C52"/>
    <w:rsid w:val="00F52AE9"/>
    <w:rsid w:val="00F557BE"/>
    <w:rsid w:val="00F56726"/>
    <w:rsid w:val="00F62DE1"/>
    <w:rsid w:val="00F63181"/>
    <w:rsid w:val="00F663A8"/>
    <w:rsid w:val="00F7366A"/>
    <w:rsid w:val="00F774FA"/>
    <w:rsid w:val="00F8540B"/>
    <w:rsid w:val="00F861FE"/>
    <w:rsid w:val="00F87DC8"/>
    <w:rsid w:val="00FA05C2"/>
    <w:rsid w:val="00FB1B36"/>
    <w:rsid w:val="00FB79E6"/>
    <w:rsid w:val="00FC3011"/>
    <w:rsid w:val="00FC62AA"/>
    <w:rsid w:val="00FD1F03"/>
    <w:rsid w:val="00FD26F8"/>
    <w:rsid w:val="00FD7617"/>
    <w:rsid w:val="00FE10D3"/>
    <w:rsid w:val="00FE2DCB"/>
    <w:rsid w:val="00FE3051"/>
    <w:rsid w:val="00FE5FF6"/>
    <w:rsid w:val="00FF32D0"/>
    <w:rsid w:val="00FF5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09B36A"/>
  <w15:chartTrackingRefBased/>
  <w15:docId w15:val="{965C419F-E9C4-4B14-B3E3-405D61E4C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58F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5555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F3584"/>
    <w:rPr>
      <w:color w:val="0000FF"/>
      <w:u w:val="single"/>
    </w:rPr>
  </w:style>
  <w:style w:type="table" w:styleId="GridTable4-Accent4">
    <w:name w:val="Grid Table 4 Accent 4"/>
    <w:basedOn w:val="TableNormal"/>
    <w:uiPriority w:val="49"/>
    <w:rsid w:val="00F30EE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paragraph" w:customStyle="1" w:styleId="xydp3a4170c7msonormal">
    <w:name w:val="x_ydp3a4170c7msonormal"/>
    <w:basedOn w:val="Normal"/>
    <w:rsid w:val="000165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a4170c7msonospacing">
    <w:name w:val="x_ydp3a4170c7msonospacing"/>
    <w:basedOn w:val="Normal"/>
    <w:rsid w:val="000165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a4170c7msohyperlink">
    <w:name w:val="x_ydp3a4170c7msohyperlink"/>
    <w:basedOn w:val="DefaultParagraphFont"/>
    <w:rsid w:val="000165A0"/>
  </w:style>
  <w:style w:type="character" w:customStyle="1" w:styleId="mark3an5zuii2">
    <w:name w:val="mark3an5zuii2"/>
    <w:basedOn w:val="DefaultParagraphFont"/>
    <w:rsid w:val="00460AAA"/>
  </w:style>
  <w:style w:type="table" w:styleId="TableGrid">
    <w:name w:val="Table Grid"/>
    <w:basedOn w:val="TableNormal"/>
    <w:uiPriority w:val="39"/>
    <w:rsid w:val="003856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ydpb9909d88msonormal">
    <w:name w:val="x_ydpb9909d88msonormal"/>
    <w:basedOn w:val="Normal"/>
    <w:rsid w:val="00E32E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0756"/>
    <w:rPr>
      <w:b/>
      <w:bCs/>
    </w:rPr>
  </w:style>
  <w:style w:type="character" w:customStyle="1" w:styleId="markef8bba637">
    <w:name w:val="markef8bba637"/>
    <w:basedOn w:val="DefaultParagraphFont"/>
    <w:rsid w:val="007504AE"/>
  </w:style>
  <w:style w:type="character" w:customStyle="1" w:styleId="markv2zx4pby0">
    <w:name w:val="markv2zx4pby0"/>
    <w:basedOn w:val="DefaultParagraphFont"/>
    <w:rsid w:val="007504AE"/>
  </w:style>
  <w:style w:type="paragraph" w:customStyle="1" w:styleId="xydp30e74c25msonormal">
    <w:name w:val="x_ydp30e74c25msonormal"/>
    <w:basedOn w:val="Normal"/>
    <w:rsid w:val="00A65D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rmal">
    <w:name w:val="x_x_msonormal"/>
    <w:basedOn w:val="Normal"/>
    <w:rsid w:val="002E27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euoqg10so">
    <w:name w:val="markeuoqg10so"/>
    <w:basedOn w:val="DefaultParagraphFont"/>
    <w:rsid w:val="002E27C3"/>
  </w:style>
  <w:style w:type="paragraph" w:styleId="NormalWeb">
    <w:name w:val="Normal (Web)"/>
    <w:uiPriority w:val="99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</w:rPr>
  </w:style>
  <w:style w:type="table" w:styleId="GridTable5Dark-Accent1">
    <w:name w:val="Grid Table 5 Dark Accent 1"/>
    <w:basedOn w:val="TableNormal"/>
    <w:uiPriority w:val="50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customStyle="1" w:styleId="xydpa14ce091msonormal">
    <w:name w:val="x_ydpa14ce091msonormal"/>
    <w:basedOn w:val="Normal"/>
    <w:rsid w:val="001F38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14ce091msohyperlink">
    <w:name w:val="x_ydpa14ce091msohyperlink"/>
    <w:basedOn w:val="DefaultParagraphFont"/>
    <w:rsid w:val="001F389D"/>
  </w:style>
  <w:style w:type="character" w:customStyle="1" w:styleId="xvalue-amount">
    <w:name w:val="x_value-amount"/>
    <w:basedOn w:val="DefaultParagraphFont"/>
    <w:rsid w:val="00611970"/>
  </w:style>
  <w:style w:type="paragraph" w:customStyle="1" w:styleId="xydp227e133fmsonormal">
    <w:name w:val="x_ydp227e133fmsonormal"/>
    <w:basedOn w:val="Normal"/>
    <w:rsid w:val="00F50C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27e133fmsonospacing">
    <w:name w:val="x_ydp227e133fmsonospacing"/>
    <w:basedOn w:val="Normal"/>
    <w:rsid w:val="00F50C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8c5815fmsonormal">
    <w:name w:val="x_ydpc8c5815fmsonormal"/>
    <w:basedOn w:val="Normal"/>
    <w:rsid w:val="002710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msonormal">
    <w:name w:val="x_ydp932f3a75msonormal"/>
    <w:basedOn w:val="Normal"/>
    <w:rsid w:val="00475D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yiv2274014025xmsonormal">
    <w:name w:val="x_ydp932f3a75yiv2274014025xmsonormal"/>
    <w:basedOn w:val="Normal"/>
    <w:rsid w:val="00475D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2f3a75yiv2274014025xspelle">
    <w:name w:val="x_ydp932f3a75yiv2274014025xspelle"/>
    <w:basedOn w:val="DefaultParagraphFont"/>
    <w:rsid w:val="00475DFF"/>
  </w:style>
  <w:style w:type="paragraph" w:customStyle="1" w:styleId="xmsonormal">
    <w:name w:val="x_msonormal"/>
    <w:basedOn w:val="Normal"/>
    <w:rsid w:val="009938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msonormal">
    <w:name w:val="x_ydp72193446msonormal"/>
    <w:basedOn w:val="Normal"/>
    <w:rsid w:val="00352A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d7612b4msohyperlink">
    <w:name w:val="x_ydped7612b4msohyperlink"/>
    <w:basedOn w:val="DefaultParagraphFont"/>
    <w:rsid w:val="00352A81"/>
  </w:style>
  <w:style w:type="paragraph" w:customStyle="1" w:styleId="xydp72193446msonospacing">
    <w:name w:val="x_ydp72193446msonospacing"/>
    <w:basedOn w:val="Normal"/>
    <w:rsid w:val="00352A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yiv2274014025xmsonormal">
    <w:name w:val="x_ydp72193446yiv2274014025xmsonormal"/>
    <w:basedOn w:val="Normal"/>
    <w:rsid w:val="00352A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hwztce1zkwqjyzgqxpmay">
    <w:name w:val="_2hwztce1zkwqjyzgqxpmay"/>
    <w:basedOn w:val="DefaultParagraphFont"/>
    <w:rsid w:val="00352A81"/>
  </w:style>
  <w:style w:type="character" w:customStyle="1" w:styleId="markve8ckxt2m">
    <w:name w:val="markve8ckxt2m"/>
    <w:basedOn w:val="DefaultParagraphFont"/>
    <w:rsid w:val="00321B1A"/>
  </w:style>
  <w:style w:type="character" w:customStyle="1" w:styleId="markg2yi4qsyp">
    <w:name w:val="markg2yi4qsyp"/>
    <w:basedOn w:val="DefaultParagraphFont"/>
    <w:rsid w:val="00896762"/>
  </w:style>
  <w:style w:type="character" w:customStyle="1" w:styleId="xmsohyperlink">
    <w:name w:val="x_msohyperlink"/>
    <w:basedOn w:val="DefaultParagraphFont"/>
    <w:rsid w:val="00785691"/>
  </w:style>
  <w:style w:type="paragraph" w:customStyle="1" w:styleId="xydpd414db1amsonospacing">
    <w:name w:val="x_ydpd414db1amsonospacing"/>
    <w:basedOn w:val="Normal"/>
    <w:rsid w:val="000E20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spacing">
    <w:name w:val="x_ydpa4c2eec2msonospacing"/>
    <w:basedOn w:val="Normal"/>
    <w:rsid w:val="005320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rmal">
    <w:name w:val="x_ydpa4c2eec2msonormal"/>
    <w:basedOn w:val="Normal"/>
    <w:rsid w:val="003D02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2588712424default-style">
    <w:name w:val="x_yiv2588712424default-style"/>
    <w:basedOn w:val="Normal"/>
    <w:rsid w:val="00A956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value-amount">
    <w:name w:val="x_x_value-amount"/>
    <w:basedOn w:val="DefaultParagraphFont"/>
    <w:rsid w:val="00F01FB6"/>
  </w:style>
  <w:style w:type="character" w:customStyle="1" w:styleId="xxxxvalue-amount">
    <w:name w:val="x_x_x_x_value-amount"/>
    <w:basedOn w:val="DefaultParagraphFont"/>
    <w:rsid w:val="00F01FB6"/>
  </w:style>
  <w:style w:type="paragraph" w:customStyle="1" w:styleId="xydp8a40490msonormal">
    <w:name w:val="x_ydp8a40490msonormal"/>
    <w:basedOn w:val="Normal"/>
    <w:rsid w:val="00697A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861FE"/>
    <w:pPr>
      <w:ind w:left="720"/>
      <w:contextualSpacing/>
    </w:pPr>
  </w:style>
  <w:style w:type="paragraph" w:customStyle="1" w:styleId="yiv3048040345msonormal">
    <w:name w:val="yiv3048040345msonormal"/>
    <w:basedOn w:val="Normal"/>
    <w:rsid w:val="001B0A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DefaultParagraphFont"/>
    <w:rsid w:val="001B0AC5"/>
  </w:style>
  <w:style w:type="paragraph" w:customStyle="1" w:styleId="xydpefd993c5msonormal">
    <w:name w:val="x_ydpefd993c5msonormal"/>
    <w:basedOn w:val="Normal"/>
    <w:rsid w:val="006371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fd993c5py34i1dx">
    <w:name w:val="x_ydpefd993c5py34i1dx"/>
    <w:basedOn w:val="DefaultParagraphFont"/>
    <w:rsid w:val="0063716D"/>
  </w:style>
  <w:style w:type="paragraph" w:customStyle="1" w:styleId="xydpcfd8ccb0msonormal">
    <w:name w:val="x_ydpcfd8ccb0msonormal"/>
    <w:basedOn w:val="Normal"/>
    <w:rsid w:val="00521F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37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0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7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6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7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45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3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0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4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34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0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95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5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9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5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1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5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5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0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9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6213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42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14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006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355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510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8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44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8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1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85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2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9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21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87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54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74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3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l.facebook.com/l.php?u=https%3A%2F%2Fyoutu.be%2F181z0fW-AsI%3Ffbclid%3DIwAR2KWClVslXnumRTg9aiClxPs-syxE8J6wpndbQ9pB_c9_shusQLOhBJea8&amp;h=AT32jg3XN91H-lz9_LrRuMD8vPUNWxlpKW8JFhRTG-ga06gEaO-SmlWDTFblTPRHORjMndi1TSnRg8bw2S636XxjCgqcXHqgMcH-rZz-Lsj_dpudm_Ht_rf0H8zYYDrLsOsiFnLVTv0li5-JtTye&amp;__tn__=q&amp;c%5b0%5d=AT3otiqUa6PubagDKV9KWWhVE8_g8qNBLzbuw2vOr90cNuCE-zNrJ5efkFkZ1MFK-ZH0KWg4iMQ5X497W6aXYx33VCjCSj9OP2B3DQ_Geykq565P5Ihwsd95fLU58xSXBeTQe0ZKfBQKfUu4yM_zzFDD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513</Words>
  <Characters>2929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</cp:lastModifiedBy>
  <cp:revision>3</cp:revision>
  <dcterms:created xsi:type="dcterms:W3CDTF">2021-05-04T21:49:00Z</dcterms:created>
  <dcterms:modified xsi:type="dcterms:W3CDTF">2021-05-04T21:51:00Z</dcterms:modified>
</cp:coreProperties>
</file>